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E2" w:rsidRPr="00D32DF3" w:rsidRDefault="003E16E2" w:rsidP="001E2F52">
      <w:pPr>
        <w:jc w:val="center"/>
        <w:rPr>
          <w:rFonts w:hAnsi="Mangal"/>
          <w:b/>
          <w:bCs/>
        </w:rPr>
      </w:pPr>
      <w:r w:rsidRPr="00D32DF3">
        <w:rPr>
          <w:rFonts w:hAnsi="Mangal"/>
          <w:b/>
          <w:bCs/>
          <w:sz w:val="32"/>
          <w:szCs w:val="32"/>
        </w:rPr>
        <w:t>NS Quality Award audit Criteria (Summary)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6948"/>
        <w:gridCol w:w="1036"/>
      </w:tblGrid>
      <w:tr w:rsidR="003E16E2" w:rsidRPr="00D32DF3" w:rsidTr="003E16E2">
        <w:trPr>
          <w:trHeight w:val="550"/>
        </w:trPr>
        <w:tc>
          <w:tcPr>
            <w:tcW w:w="764" w:type="dxa"/>
          </w:tcPr>
          <w:p w:rsidR="003E16E2" w:rsidRPr="00D32DF3" w:rsidRDefault="003E16E2" w:rsidP="007E6F3A">
            <w:pPr>
              <w:rPr>
                <w:b/>
                <w:bCs/>
              </w:rPr>
            </w:pPr>
            <w:proofErr w:type="spellStart"/>
            <w:r w:rsidRPr="00D32DF3">
              <w:rPr>
                <w:b/>
                <w:bCs/>
              </w:rPr>
              <w:t>S.No</w:t>
            </w:r>
            <w:proofErr w:type="spellEnd"/>
            <w:r w:rsidRPr="00D32DF3">
              <w:rPr>
                <w:b/>
                <w:bCs/>
              </w:rPr>
              <w:t>.</w:t>
            </w:r>
          </w:p>
        </w:tc>
        <w:tc>
          <w:tcPr>
            <w:tcW w:w="6948" w:type="dxa"/>
          </w:tcPr>
          <w:p w:rsidR="003E16E2" w:rsidRPr="00D32DF3" w:rsidRDefault="003E16E2" w:rsidP="003E16E2">
            <w:pPr>
              <w:jc w:val="center"/>
              <w:rPr>
                <w:b/>
                <w:bCs/>
              </w:rPr>
            </w:pPr>
            <w:r w:rsidRPr="00D32DF3">
              <w:rPr>
                <w:b/>
                <w:bCs/>
              </w:rPr>
              <w:t>Evaluation criteria</w:t>
            </w:r>
          </w:p>
        </w:tc>
        <w:tc>
          <w:tcPr>
            <w:tcW w:w="1036" w:type="dxa"/>
          </w:tcPr>
          <w:p w:rsidR="003E16E2" w:rsidRPr="00D32DF3" w:rsidRDefault="003E16E2" w:rsidP="003E16E2">
            <w:pPr>
              <w:jc w:val="center"/>
              <w:rPr>
                <w:b/>
                <w:bCs/>
              </w:rPr>
            </w:pPr>
            <w:r w:rsidRPr="00D32DF3">
              <w:rPr>
                <w:b/>
                <w:bCs/>
              </w:rPr>
              <w:t>Points</w:t>
            </w:r>
          </w:p>
          <w:p w:rsidR="003E16E2" w:rsidRPr="00D32DF3" w:rsidRDefault="003E16E2" w:rsidP="003E16E2">
            <w:pPr>
              <w:jc w:val="center"/>
              <w:rPr>
                <w:b/>
                <w:bCs/>
              </w:rPr>
            </w:pPr>
            <w:r w:rsidRPr="00D32DF3">
              <w:rPr>
                <w:b/>
                <w:bCs/>
              </w:rPr>
              <w:t>Value</w:t>
            </w:r>
          </w:p>
        </w:tc>
      </w:tr>
      <w:tr w:rsidR="003E16E2" w:rsidRPr="00D32DF3" w:rsidTr="003E16E2">
        <w:tc>
          <w:tcPr>
            <w:tcW w:w="764" w:type="dxa"/>
            <w:shd w:val="clear" w:color="auto" w:fill="CCCCCC"/>
          </w:tcPr>
          <w:p w:rsidR="003E16E2" w:rsidRPr="00D32DF3" w:rsidRDefault="003E16E2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</w:t>
            </w:r>
          </w:p>
        </w:tc>
        <w:tc>
          <w:tcPr>
            <w:tcW w:w="6948" w:type="dxa"/>
            <w:shd w:val="clear" w:color="auto" w:fill="CCCCCC"/>
          </w:tcPr>
          <w:p w:rsidR="003E16E2" w:rsidRPr="00D32DF3" w:rsidRDefault="003E16E2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 xml:space="preserve"> Leadership                                                     </w:t>
            </w:r>
          </w:p>
        </w:tc>
        <w:tc>
          <w:tcPr>
            <w:tcW w:w="1036" w:type="dxa"/>
            <w:shd w:val="clear" w:color="auto" w:fill="CCCCCC"/>
          </w:tcPr>
          <w:p w:rsidR="003E16E2" w:rsidRPr="00D32DF3" w:rsidRDefault="003E16E2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100</w:t>
            </w:r>
          </w:p>
        </w:tc>
      </w:tr>
      <w:tr w:rsidR="00475E03" w:rsidRPr="00D32DF3" w:rsidTr="003E16E2">
        <w:tc>
          <w:tcPr>
            <w:tcW w:w="764" w:type="dxa"/>
          </w:tcPr>
          <w:p w:rsidR="00475E03" w:rsidRPr="00D32DF3" w:rsidRDefault="00291067" w:rsidP="007E6F3A">
            <w:r w:rsidRPr="00D32DF3">
              <w:t>1.1</w:t>
            </w:r>
          </w:p>
        </w:tc>
        <w:tc>
          <w:tcPr>
            <w:tcW w:w="6948" w:type="dxa"/>
          </w:tcPr>
          <w:p w:rsidR="00475E03" w:rsidRPr="00D32DF3" w:rsidRDefault="00475E03" w:rsidP="003E16E2">
            <w:pPr>
              <w:jc w:val="both"/>
            </w:pPr>
            <w:r w:rsidRPr="00D32DF3">
              <w:t>Policy and Objectives (50)</w:t>
            </w:r>
          </w:p>
        </w:tc>
        <w:tc>
          <w:tcPr>
            <w:tcW w:w="1036" w:type="dxa"/>
          </w:tcPr>
          <w:p w:rsidR="00475E03" w:rsidRPr="00D32DF3" w:rsidRDefault="00475E03" w:rsidP="003E16E2">
            <w:pPr>
              <w:jc w:val="both"/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1.2</w:t>
            </w:r>
          </w:p>
        </w:tc>
        <w:tc>
          <w:tcPr>
            <w:tcW w:w="6948" w:type="dxa"/>
          </w:tcPr>
          <w:p w:rsidR="00291067" w:rsidRPr="00D32DF3" w:rsidRDefault="00291067" w:rsidP="00914D08">
            <w:pPr>
              <w:ind w:left="24"/>
            </w:pPr>
            <w:r w:rsidRPr="00D32DF3">
              <w:t>Organization and its context(50)</w:t>
            </w:r>
          </w:p>
        </w:tc>
        <w:tc>
          <w:tcPr>
            <w:tcW w:w="1036" w:type="dxa"/>
          </w:tcPr>
          <w:p w:rsidR="00291067" w:rsidRPr="00D32DF3" w:rsidRDefault="00291067" w:rsidP="003E16E2">
            <w:pPr>
              <w:jc w:val="both"/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  <w:shd w:val="clear" w:color="auto" w:fill="CCCCCC"/>
          </w:tcPr>
          <w:p w:rsidR="00291067" w:rsidRPr="00D32DF3" w:rsidRDefault="00291067" w:rsidP="00914D08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2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Customer focus and relationship management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100</w:t>
            </w: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2.1</w:t>
            </w:r>
          </w:p>
        </w:tc>
        <w:tc>
          <w:tcPr>
            <w:tcW w:w="6948" w:type="dxa"/>
          </w:tcPr>
          <w:p w:rsidR="00291067" w:rsidRPr="00D32DF3" w:rsidRDefault="00291067" w:rsidP="00914D08">
            <w:r w:rsidRPr="00D32DF3">
              <w:t>Customer requirement determination(15)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914D08">
            <w:r w:rsidRPr="00D32DF3">
              <w:t>2.2</w:t>
            </w:r>
          </w:p>
        </w:tc>
        <w:tc>
          <w:tcPr>
            <w:tcW w:w="6948" w:type="dxa"/>
          </w:tcPr>
          <w:p w:rsidR="00291067" w:rsidRPr="00D32DF3" w:rsidRDefault="00291067" w:rsidP="00914D08">
            <w:r w:rsidRPr="00D32DF3">
              <w:t>Customer Satisfaction Measurement(30)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914D08">
            <w:r w:rsidRPr="00D32DF3">
              <w:t>2.3</w:t>
            </w:r>
          </w:p>
        </w:tc>
        <w:tc>
          <w:tcPr>
            <w:tcW w:w="6948" w:type="dxa"/>
          </w:tcPr>
          <w:p w:rsidR="00291067" w:rsidRPr="00D32DF3" w:rsidRDefault="00291067" w:rsidP="00914D08">
            <w:r w:rsidRPr="00D32DF3">
              <w:t>Handling of Customer Complains (40)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914D08">
        <w:tc>
          <w:tcPr>
            <w:tcW w:w="764" w:type="dxa"/>
          </w:tcPr>
          <w:p w:rsidR="00291067" w:rsidRPr="00D32DF3" w:rsidRDefault="00291067" w:rsidP="00914D08">
            <w:r w:rsidRPr="00D32DF3">
              <w:t xml:space="preserve">2.4 </w:t>
            </w:r>
          </w:p>
        </w:tc>
        <w:tc>
          <w:tcPr>
            <w:tcW w:w="6948" w:type="dxa"/>
          </w:tcPr>
          <w:p w:rsidR="00291067" w:rsidRPr="00D32DF3" w:rsidRDefault="00291067" w:rsidP="00914D08">
            <w:r w:rsidRPr="00D32DF3">
              <w:t>Relationship Management (15)</w:t>
            </w:r>
          </w:p>
        </w:tc>
        <w:tc>
          <w:tcPr>
            <w:tcW w:w="1036" w:type="dxa"/>
          </w:tcPr>
          <w:p w:rsidR="00291067" w:rsidRPr="00D32DF3" w:rsidRDefault="00291067" w:rsidP="00914D08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  <w:shd w:val="clear" w:color="auto" w:fill="CCCCCC"/>
          </w:tcPr>
          <w:p w:rsidR="00291067" w:rsidRPr="00D32DF3" w:rsidRDefault="00291067" w:rsidP="00914D08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3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830246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Process and system management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830246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200</w:t>
            </w: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3.1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Process Identification (30)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3.2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Process Control(100)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914D08">
            <w:r w:rsidRPr="00D32DF3">
              <w:t>3.3</w:t>
            </w:r>
          </w:p>
        </w:tc>
        <w:tc>
          <w:tcPr>
            <w:tcW w:w="6948" w:type="dxa"/>
          </w:tcPr>
          <w:p w:rsidR="00291067" w:rsidRPr="00D32DF3" w:rsidRDefault="00291067" w:rsidP="00830246">
            <w:r w:rsidRPr="00D32DF3">
              <w:t>System Documentation(40)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914D08">
            <w:r w:rsidRPr="00D32DF3">
              <w:t>3.4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Internal audit (30)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4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Human Resource Management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100</w:t>
            </w: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4.1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Employee Recruitment(10)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4.2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Training and education(20)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4.3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Competency of Employees(20)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4.4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Employees Involvement in Quality Improvement(20)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4.5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Occupational Health and Safety(20)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c>
          <w:tcPr>
            <w:tcW w:w="764" w:type="dxa"/>
          </w:tcPr>
          <w:p w:rsidR="00291067" w:rsidRPr="00D32DF3" w:rsidRDefault="00291067" w:rsidP="007E6F3A">
            <w:r w:rsidRPr="00D32DF3">
              <w:t>4.6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Employees Satisfaction(10)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5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Information Management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100</w:t>
            </w: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5.1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 xml:space="preserve">Quality Data Generation, Analysis and Use  </w:t>
            </w:r>
            <w:r w:rsidR="001E2C8E">
              <w:t>(</w:t>
            </w:r>
            <w:r w:rsidRPr="00D32DF3">
              <w:t>45</w:t>
            </w:r>
            <w:r w:rsidR="001E2C8E">
              <w:t>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5.2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Organizational Knowledge ( 15)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5.3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Communication/ Information dissemination System(40)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6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1E2F52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 xml:space="preserve">Corporate </w:t>
            </w:r>
            <w:r w:rsidR="001E2F52" w:rsidRPr="00D32DF3">
              <w:rPr>
                <w:b/>
                <w:bCs/>
              </w:rPr>
              <w:t xml:space="preserve">Social </w:t>
            </w:r>
            <w:r w:rsidRPr="00D32DF3">
              <w:rPr>
                <w:b/>
                <w:bCs/>
              </w:rPr>
              <w:t>Responsibility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100</w:t>
            </w: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6.1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Environmental Aspect(30)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6.2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Legal Aspect(30)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6.3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Social Aspect(20)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6.4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Local resources(20)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7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Performance and improvements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100</w:t>
            </w: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7.1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Identification of performance indicators(20)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7.2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Measurement and evaluation of performance(30)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7.3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Improvement Planning(20)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r w:rsidRPr="00D32DF3">
              <w:t>7.4</w:t>
            </w:r>
          </w:p>
        </w:tc>
        <w:tc>
          <w:tcPr>
            <w:tcW w:w="6948" w:type="dxa"/>
          </w:tcPr>
          <w:p w:rsidR="00291067" w:rsidRPr="00D32DF3" w:rsidRDefault="00291067" w:rsidP="007E6F3A">
            <w:r w:rsidRPr="00D32DF3">
              <w:t>Product development(30)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8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1E2F52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 xml:space="preserve">Work environment, </w:t>
            </w:r>
            <w:r w:rsidR="00291067" w:rsidRPr="00D32DF3">
              <w:rPr>
                <w:b/>
                <w:bCs/>
              </w:rPr>
              <w:t xml:space="preserve">Infrastructure and Housekeeping 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50</w:t>
            </w: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  <w:shd w:val="clear" w:color="auto" w:fill="CCCCCC"/>
          </w:tcPr>
          <w:p w:rsidR="00291067" w:rsidRPr="00D32DF3" w:rsidRDefault="001E2F52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9</w:t>
            </w: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830246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NS certified products</w:t>
            </w:r>
            <w:r w:rsidR="001E2F52" w:rsidRPr="00D32DF3">
              <w:rPr>
                <w:b/>
                <w:bCs/>
              </w:rPr>
              <w:t>, complaints and penalty</w:t>
            </w: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830246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150</w:t>
            </w: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  <w:tc>
          <w:tcPr>
            <w:tcW w:w="6948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  <w:tc>
          <w:tcPr>
            <w:tcW w:w="1036" w:type="dxa"/>
            <w:shd w:val="clear" w:color="auto" w:fill="CCCCCC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</w:tr>
      <w:tr w:rsidR="00291067" w:rsidRPr="00D32DF3" w:rsidTr="003E16E2">
        <w:trPr>
          <w:trHeight w:val="242"/>
        </w:trPr>
        <w:tc>
          <w:tcPr>
            <w:tcW w:w="764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</w:p>
        </w:tc>
        <w:tc>
          <w:tcPr>
            <w:tcW w:w="6948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Total</w:t>
            </w:r>
          </w:p>
        </w:tc>
        <w:tc>
          <w:tcPr>
            <w:tcW w:w="1036" w:type="dxa"/>
          </w:tcPr>
          <w:p w:rsidR="00291067" w:rsidRPr="00D32DF3" w:rsidRDefault="00291067" w:rsidP="007E6F3A">
            <w:pPr>
              <w:rPr>
                <w:b/>
                <w:bCs/>
              </w:rPr>
            </w:pPr>
            <w:r w:rsidRPr="00D32DF3">
              <w:rPr>
                <w:b/>
                <w:bCs/>
              </w:rPr>
              <w:t>1000</w:t>
            </w:r>
          </w:p>
        </w:tc>
      </w:tr>
    </w:tbl>
    <w:p w:rsidR="003E16E2" w:rsidRPr="00D32DF3" w:rsidRDefault="003E16E2" w:rsidP="003E16E2"/>
    <w:p w:rsidR="003E16E2" w:rsidRPr="00D32DF3" w:rsidRDefault="003E16E2" w:rsidP="003E16E2"/>
    <w:p w:rsidR="003E16E2" w:rsidRPr="00D32DF3" w:rsidRDefault="003E16E2" w:rsidP="003E16E2"/>
    <w:p w:rsidR="003E16E2" w:rsidRPr="00D32DF3" w:rsidRDefault="003E16E2" w:rsidP="003E16E2"/>
    <w:p w:rsidR="003E16E2" w:rsidRPr="00D32DF3" w:rsidRDefault="003E16E2" w:rsidP="006050CE">
      <w:pPr>
        <w:pStyle w:val="Default"/>
        <w:tabs>
          <w:tab w:val="left" w:pos="6480"/>
        </w:tabs>
        <w:rPr>
          <w:rFonts w:hAnsi="Mangal"/>
          <w:b/>
          <w:bCs/>
          <w:color w:val="auto"/>
          <w:sz w:val="32"/>
          <w:szCs w:val="32"/>
        </w:rPr>
      </w:pPr>
    </w:p>
    <w:p w:rsidR="003E16E2" w:rsidRPr="00D32DF3" w:rsidRDefault="003E16E2" w:rsidP="006050CE">
      <w:pPr>
        <w:pStyle w:val="Default"/>
        <w:tabs>
          <w:tab w:val="left" w:pos="6480"/>
        </w:tabs>
        <w:rPr>
          <w:rFonts w:hAnsi="Mangal"/>
          <w:b/>
          <w:bCs/>
          <w:color w:val="auto"/>
          <w:sz w:val="32"/>
          <w:szCs w:val="32"/>
        </w:rPr>
      </w:pPr>
    </w:p>
    <w:p w:rsidR="006050CE" w:rsidRPr="00D32DF3" w:rsidRDefault="00F3245F" w:rsidP="006050CE">
      <w:pPr>
        <w:pStyle w:val="Default"/>
        <w:tabs>
          <w:tab w:val="left" w:pos="6480"/>
        </w:tabs>
        <w:rPr>
          <w:rFonts w:hAnsi="Mangal"/>
          <w:b/>
          <w:bCs/>
          <w:color w:val="auto"/>
          <w:sz w:val="32"/>
          <w:szCs w:val="32"/>
        </w:rPr>
      </w:pPr>
      <w:r w:rsidRPr="00D32DF3">
        <w:rPr>
          <w:rFonts w:hAnsi="Mangal"/>
          <w:b/>
          <w:bCs/>
          <w:color w:val="auto"/>
          <w:sz w:val="32"/>
          <w:szCs w:val="32"/>
        </w:rPr>
        <w:t xml:space="preserve">NS Quality Award onsite audit </w:t>
      </w:r>
      <w:r w:rsidR="003E16E2" w:rsidRPr="00D32DF3">
        <w:rPr>
          <w:rFonts w:hAnsi="Mangal"/>
          <w:b/>
          <w:bCs/>
          <w:color w:val="auto"/>
          <w:sz w:val="32"/>
          <w:szCs w:val="32"/>
        </w:rPr>
        <w:t xml:space="preserve">detail </w:t>
      </w:r>
      <w:r w:rsidRPr="00D32DF3">
        <w:rPr>
          <w:rFonts w:hAnsi="Mangal"/>
          <w:b/>
          <w:bCs/>
          <w:color w:val="auto"/>
          <w:sz w:val="32"/>
          <w:szCs w:val="32"/>
        </w:rPr>
        <w:t>checklist guidelines</w:t>
      </w:r>
    </w:p>
    <w:p w:rsidR="003E16E2" w:rsidRPr="00D32DF3" w:rsidRDefault="003E16E2" w:rsidP="006050CE">
      <w:pPr>
        <w:pStyle w:val="Default"/>
        <w:tabs>
          <w:tab w:val="left" w:pos="6480"/>
        </w:tabs>
        <w:rPr>
          <w:rFonts w:hAnsi="Mangal"/>
          <w:color w:val="auto"/>
          <w:sz w:val="32"/>
          <w:szCs w:val="32"/>
        </w:rPr>
      </w:pPr>
    </w:p>
    <w:tbl>
      <w:tblPr>
        <w:tblW w:w="0" w:type="auto"/>
        <w:tblInd w:w="18" w:type="dxa"/>
        <w:tblLook w:val="0000"/>
      </w:tblPr>
      <w:tblGrid>
        <w:gridCol w:w="498"/>
        <w:gridCol w:w="6341"/>
        <w:gridCol w:w="473"/>
        <w:gridCol w:w="326"/>
        <w:gridCol w:w="326"/>
        <w:gridCol w:w="326"/>
        <w:gridCol w:w="326"/>
        <w:gridCol w:w="326"/>
        <w:gridCol w:w="616"/>
      </w:tblGrid>
      <w:tr w:rsidR="00EE4357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rPr>
                <w:rFonts w:hAnsi="Mangal"/>
                <w:color w:val="auto"/>
                <w:sz w:val="22"/>
                <w:szCs w:val="22"/>
              </w:rPr>
            </w:pPr>
            <w:r w:rsidRPr="00D32DF3">
              <w:rPr>
                <w:rFonts w:hAnsi="Mangal"/>
                <w:b/>
                <w:bCs/>
                <w:color w:val="auto"/>
                <w:sz w:val="22"/>
                <w:szCs w:val="22"/>
              </w:rPr>
              <w:t xml:space="preserve">SN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center"/>
              <w:rPr>
                <w:rFonts w:hAnsi="Mangal"/>
                <w:color w:val="auto"/>
                <w:sz w:val="22"/>
                <w:szCs w:val="22"/>
              </w:rPr>
            </w:pPr>
            <w:r w:rsidRPr="00D32DF3">
              <w:rPr>
                <w:rFonts w:hAnsi="Mangal"/>
                <w:b/>
                <w:bCs/>
                <w:color w:val="auto"/>
                <w:sz w:val="22"/>
                <w:szCs w:val="22"/>
              </w:rPr>
              <w:t>Evaluation criteria and guidelines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center"/>
              <w:rPr>
                <w:rFonts w:hAnsi="Mangal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center"/>
              <w:rPr>
                <w:rFonts w:hAnsi="Mangal"/>
                <w:color w:val="auto"/>
                <w:sz w:val="22"/>
                <w:szCs w:val="22"/>
              </w:rPr>
            </w:pPr>
            <w:r w:rsidRPr="00D32DF3">
              <w:rPr>
                <w:rFonts w:hAnsi="Mangal"/>
                <w:b/>
                <w:bCs/>
                <w:color w:val="auto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center"/>
              <w:rPr>
                <w:rFonts w:hAnsi="Mangal"/>
                <w:color w:val="auto"/>
                <w:sz w:val="22"/>
                <w:szCs w:val="22"/>
              </w:rPr>
            </w:pPr>
            <w:r w:rsidRPr="00D32DF3">
              <w:rPr>
                <w:rFonts w:hAnsi="Mangal"/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center"/>
              <w:rPr>
                <w:rFonts w:hAnsi="Mangal"/>
                <w:color w:val="auto"/>
                <w:sz w:val="22"/>
                <w:szCs w:val="22"/>
              </w:rPr>
            </w:pPr>
            <w:r w:rsidRPr="00D32DF3">
              <w:rPr>
                <w:rFonts w:hAnsi="Mangal"/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center"/>
              <w:rPr>
                <w:rFonts w:hAnsi="Mangal"/>
                <w:color w:val="auto"/>
                <w:sz w:val="22"/>
                <w:szCs w:val="22"/>
              </w:rPr>
            </w:pPr>
            <w:r w:rsidRPr="00D32DF3">
              <w:rPr>
                <w:rFonts w:hAnsi="Mangal"/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center"/>
              <w:rPr>
                <w:rFonts w:hAnsi="Mangal"/>
                <w:color w:val="auto"/>
                <w:sz w:val="22"/>
                <w:szCs w:val="22"/>
              </w:rPr>
            </w:pPr>
            <w:r w:rsidRPr="00D32DF3">
              <w:rPr>
                <w:rFonts w:hAnsi="Mang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915597">
            <w:pPr>
              <w:pStyle w:val="Default"/>
              <w:jc w:val="center"/>
              <w:rPr>
                <w:rFonts w:hAnsi="Mangal"/>
                <w:color w:val="auto"/>
                <w:sz w:val="18"/>
                <w:szCs w:val="18"/>
              </w:rPr>
            </w:pPr>
            <w:r w:rsidRPr="00D32DF3">
              <w:rPr>
                <w:rFonts w:hAnsi="Mangal"/>
                <w:b/>
                <w:bCs/>
                <w:color w:val="auto"/>
                <w:sz w:val="18"/>
                <w:szCs w:val="18"/>
              </w:rPr>
              <w:t>score</w:t>
            </w:r>
          </w:p>
        </w:tc>
      </w:tr>
      <w:tr w:rsidR="00EE4357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Leadership                                                (100)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EE4357" w:rsidRPr="00D32DF3" w:rsidTr="006050CE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1.1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Policy and Objectives </w:t>
            </w:r>
            <w:r w:rsidR="00FB0C76" w:rsidRPr="00D32DF3">
              <w:rPr>
                <w:b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6050CE" w:rsidRPr="00D32DF3" w:rsidTr="006050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 w:rsidP="0026380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Are Policy and Objectives documented? </w:t>
            </w:r>
          </w:p>
          <w:p w:rsidR="00344834" w:rsidRPr="001149B1" w:rsidRDefault="006050CE" w:rsidP="008E595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there any documented evidence of policy and objectives</w:t>
            </w:r>
            <w:r w:rsidR="00830246" w:rsidRPr="00D32DF3">
              <w:rPr>
                <w:color w:val="auto"/>
                <w:sz w:val="22"/>
                <w:szCs w:val="22"/>
              </w:rPr>
              <w:t xml:space="preserve"> with respect to quality, environment and OHS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834" w:rsidRPr="00D32DF3" w:rsidRDefault="00344834" w:rsidP="007B624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6050CE" w:rsidRPr="00D32DF3" w:rsidTr="006050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 w:rsidP="003B0361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proofErr w:type="gramStart"/>
            <w:r w:rsidRPr="00D32DF3">
              <w:rPr>
                <w:color w:val="auto"/>
                <w:sz w:val="22"/>
                <w:szCs w:val="22"/>
              </w:rPr>
              <w:t>ii</w:t>
            </w:r>
            <w:proofErr w:type="gramEnd"/>
            <w:r w:rsidRPr="00D32DF3">
              <w:rPr>
                <w:color w:val="auto"/>
                <w:sz w:val="22"/>
                <w:szCs w:val="22"/>
              </w:rPr>
              <w:t xml:space="preserve">) Is there </w:t>
            </w:r>
            <w:r w:rsidR="0010400E">
              <w:rPr>
                <w:color w:val="auto"/>
                <w:sz w:val="22"/>
                <w:szCs w:val="22"/>
              </w:rPr>
              <w:t xml:space="preserve">dissemination of </w:t>
            </w:r>
            <w:r w:rsidRPr="00D32DF3">
              <w:rPr>
                <w:color w:val="auto"/>
                <w:sz w:val="22"/>
                <w:szCs w:val="22"/>
              </w:rPr>
              <w:t xml:space="preserve">Policy?  </w:t>
            </w:r>
          </w:p>
          <w:p w:rsidR="006050CE" w:rsidRPr="00D32DF3" w:rsidRDefault="006050CE" w:rsidP="00C165C6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>How does top management deploy</w:t>
            </w:r>
            <w:r w:rsidR="001F66BF" w:rsidRPr="00D32DF3">
              <w:rPr>
                <w:color w:val="auto"/>
                <w:sz w:val="22"/>
                <w:szCs w:val="22"/>
              </w:rPr>
              <w:t xml:space="preserve"> organization’s policy</w:t>
            </w:r>
            <w:r w:rsidRPr="00D32DF3">
              <w:rPr>
                <w:color w:val="auto"/>
                <w:sz w:val="22"/>
                <w:szCs w:val="22"/>
              </w:rPr>
              <w:t xml:space="preserve"> throughout the organization? </w:t>
            </w:r>
          </w:p>
          <w:p w:rsidR="006050CE" w:rsidRPr="001149B1" w:rsidRDefault="006050CE" w:rsidP="003B0361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Are the employees aware of the </w:t>
            </w:r>
            <w:r w:rsidR="001F66BF" w:rsidRPr="00D32DF3">
              <w:rPr>
                <w:color w:val="auto"/>
                <w:sz w:val="22"/>
                <w:szCs w:val="22"/>
              </w:rPr>
              <w:t>organization’s policy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 w:rsidP="00BF3AC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6050CE" w:rsidRPr="00D32DF3" w:rsidTr="006050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 w:rsidP="00BD0FBC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 Are objectives measurable and realistic? </w:t>
            </w:r>
          </w:p>
          <w:p w:rsidR="006050CE" w:rsidRPr="00CD7CCD" w:rsidRDefault="006050CE" w:rsidP="00CD7CCD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Are objectives consistent with </w:t>
            </w:r>
            <w:r w:rsidR="001C02E6" w:rsidRPr="00D32DF3">
              <w:rPr>
                <w:color w:val="auto"/>
                <w:sz w:val="22"/>
                <w:szCs w:val="22"/>
              </w:rPr>
              <w:t xml:space="preserve">Policy? </w:t>
            </w:r>
          </w:p>
          <w:p w:rsidR="006050CE" w:rsidRPr="00D32DF3" w:rsidRDefault="006050CE" w:rsidP="00C165C6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>Are objectives measurable</w:t>
            </w:r>
            <w:r w:rsidR="00CD7CCD">
              <w:rPr>
                <w:color w:val="auto"/>
                <w:sz w:val="22"/>
                <w:szCs w:val="22"/>
              </w:rPr>
              <w:t>, realistic</w:t>
            </w:r>
            <w:r w:rsidRPr="00D32DF3">
              <w:rPr>
                <w:color w:val="auto"/>
                <w:sz w:val="22"/>
                <w:szCs w:val="22"/>
              </w:rPr>
              <w:t xml:space="preserve"> and indicators defined? </w:t>
            </w:r>
          </w:p>
          <w:p w:rsidR="00830246" w:rsidRPr="00D32DF3" w:rsidRDefault="006050CE" w:rsidP="00CD7CCD">
            <w:pPr>
              <w:pStyle w:val="Default"/>
              <w:numPr>
                <w:ilvl w:val="0"/>
                <w:numId w:val="11"/>
              </w:numPr>
              <w:ind w:left="744" w:hanging="720"/>
              <w:rPr>
                <w:rFonts w:cs="Times New Roman"/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>Are action plans developed to meet the objective</w:t>
            </w:r>
            <w:r w:rsidRPr="00D32DF3">
              <w:rPr>
                <w:rFonts w:cs="Times New Roman"/>
                <w:color w:val="auto"/>
                <w:sz w:val="22"/>
                <w:szCs w:val="22"/>
              </w:rPr>
              <w:t>s</w:t>
            </w:r>
            <w:r w:rsidR="00CD7CCD">
              <w:rPr>
                <w:rFonts w:cs="Times New Roman"/>
                <w:color w:val="auto"/>
                <w:sz w:val="22"/>
                <w:szCs w:val="22"/>
              </w:rPr>
              <w:t xml:space="preserve"> and   monitoring mechanism developed?</w:t>
            </w:r>
            <w:r w:rsidRPr="00D32DF3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</w:p>
          <w:p w:rsidR="006050CE" w:rsidRPr="001149B1" w:rsidRDefault="00830246" w:rsidP="00BD0FBC">
            <w:pPr>
              <w:pStyle w:val="Default"/>
              <w:numPr>
                <w:ilvl w:val="0"/>
                <w:numId w:val="11"/>
              </w:numPr>
              <w:rPr>
                <w:rFonts w:cs="Times New Roman"/>
                <w:color w:val="auto"/>
                <w:sz w:val="22"/>
                <w:szCs w:val="22"/>
              </w:rPr>
            </w:pPr>
            <w:r w:rsidRPr="00D32DF3">
              <w:rPr>
                <w:rFonts w:cs="Times New Roman"/>
                <w:color w:val="auto"/>
                <w:sz w:val="22"/>
                <w:szCs w:val="22"/>
              </w:rPr>
              <w:t>Are objectives developed at relevant functions and levels</w:t>
            </w:r>
            <w:r w:rsidR="00CD7CCD">
              <w:rPr>
                <w:rFonts w:cs="Times New Roman"/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834" w:rsidRPr="00D32DF3" w:rsidRDefault="00FB0C76" w:rsidP="00FB0C7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0CE" w:rsidRPr="00D32DF3" w:rsidRDefault="006050CE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1C02E6" w:rsidP="004578E8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iv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) Does the top management participate in the </w:t>
            </w:r>
            <w:r w:rsidR="001F66BF" w:rsidRPr="00D32DF3">
              <w:rPr>
                <w:color w:val="auto"/>
                <w:sz w:val="22"/>
                <w:szCs w:val="22"/>
              </w:rPr>
              <w:t xml:space="preserve">development and 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review of quality management system? </w:t>
            </w:r>
          </w:p>
          <w:p w:rsidR="001F66BF" w:rsidRPr="00D32DF3" w:rsidRDefault="001F66BF" w:rsidP="001F66BF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How is the top management involved in planning and development of quality system?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review carried out at certain intervals to meet the organizational needs</w:t>
            </w:r>
            <w:r w:rsidR="001F66BF" w:rsidRPr="00D32DF3">
              <w:rPr>
                <w:color w:val="auto"/>
                <w:sz w:val="22"/>
                <w:szCs w:val="22"/>
              </w:rPr>
              <w:t xml:space="preserve"> and records maintained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D32DF3" w:rsidRDefault="00FB0C76" w:rsidP="001F66BF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How is top management involved in review of QMS?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41CE" w:rsidRPr="00D32DF3" w:rsidRDefault="001F66B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D2274F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1.</w:t>
            </w:r>
            <w:r w:rsidR="001F66BF" w:rsidRPr="00D32DF3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8E595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Organization and its context </w:t>
            </w:r>
            <w:r w:rsidR="002477DA">
              <w:rPr>
                <w:b/>
                <w:bCs/>
                <w:color w:val="auto"/>
                <w:sz w:val="22"/>
                <w:szCs w:val="22"/>
              </w:rPr>
              <w:t>(</w:t>
            </w:r>
            <w:r w:rsidRPr="00D32DF3">
              <w:rPr>
                <w:b/>
                <w:bCs/>
                <w:color w:val="auto"/>
                <w:sz w:val="22"/>
                <w:szCs w:val="22"/>
              </w:rPr>
              <w:t>50</w:t>
            </w:r>
            <w:r w:rsidR="002477DA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Is the organization chart available and up to date?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organization chart documented and approved?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organization chart consistent with the available human</w:t>
            </w:r>
          </w:p>
          <w:p w:rsidR="00FB0C76" w:rsidRPr="00D32DF3" w:rsidRDefault="00FB0C76" w:rsidP="001F66BF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             </w:t>
            </w:r>
            <w:proofErr w:type="gramStart"/>
            <w:r w:rsidRPr="00D32DF3">
              <w:rPr>
                <w:color w:val="auto"/>
                <w:sz w:val="22"/>
                <w:szCs w:val="22"/>
              </w:rPr>
              <w:t>resources</w:t>
            </w:r>
            <w:proofErr w:type="gramEnd"/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</w:p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D32DF3">
              <w:rPr>
                <w:color w:val="auto"/>
                <w:sz w:val="22"/>
                <w:szCs w:val="22"/>
              </w:rPr>
              <w:t>ii)</w:t>
            </w:r>
            <w:proofErr w:type="gramEnd"/>
            <w:r w:rsidRPr="00D32DF3">
              <w:rPr>
                <w:color w:val="auto"/>
                <w:sz w:val="22"/>
                <w:szCs w:val="22"/>
              </w:rPr>
              <w:t xml:space="preserve">Are responsibility and authority defined and communicated 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1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responsibilities and authorities of key persons </w:t>
            </w:r>
            <w:r w:rsidR="00CD2D42" w:rsidRPr="00D32DF3">
              <w:rPr>
                <w:color w:val="auto"/>
                <w:sz w:val="22"/>
                <w:szCs w:val="22"/>
              </w:rPr>
              <w:t>defined and communicated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they aware of their responsibilities and authorities? </w:t>
            </w:r>
          </w:p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 Are responsibility and authority defined for management of Quality System?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responsibilities and authorities defined and communicated for managing quality system? </w:t>
            </w:r>
          </w:p>
          <w:p w:rsidR="00FB0C76" w:rsidRPr="00D32DF3" w:rsidRDefault="009441CE" w:rsidP="001F66BF">
            <w:pPr>
              <w:pStyle w:val="Default"/>
              <w:numPr>
                <w:ilvl w:val="0"/>
                <w:numId w:val="2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person</w:t>
            </w:r>
            <w:r w:rsidRPr="00D32DF3">
              <w:rPr>
                <w:color w:val="auto"/>
                <w:sz w:val="22"/>
                <w:szCs w:val="22"/>
              </w:rPr>
              <w:t>s aware of their responsibilities and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competent?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iv) Are organization's issues determined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internal and external issues determined?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issues being monitored and reviewed?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50180B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v) Are Risks determined?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</w:t>
            </w:r>
            <w:r w:rsidR="0092143E" w:rsidRPr="00D32DF3">
              <w:rPr>
                <w:color w:val="auto"/>
                <w:sz w:val="22"/>
                <w:szCs w:val="22"/>
              </w:rPr>
              <w:t xml:space="preserve">organization’s </w:t>
            </w:r>
            <w:r w:rsidRPr="00D32DF3">
              <w:rPr>
                <w:color w:val="auto"/>
                <w:sz w:val="22"/>
                <w:szCs w:val="22"/>
              </w:rPr>
              <w:t xml:space="preserve">issues </w:t>
            </w:r>
            <w:r w:rsidR="005E000A" w:rsidRPr="00D32DF3">
              <w:rPr>
                <w:color w:val="auto"/>
                <w:sz w:val="22"/>
                <w:szCs w:val="22"/>
              </w:rPr>
              <w:t xml:space="preserve">and needs of interested parties </w:t>
            </w:r>
            <w:r w:rsidRPr="00D32DF3">
              <w:rPr>
                <w:color w:val="auto"/>
                <w:sz w:val="22"/>
                <w:szCs w:val="22"/>
              </w:rPr>
              <w:t>considered in determining the risks?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action plan prepared</w:t>
            </w:r>
            <w:r w:rsidR="0092143E" w:rsidRPr="00D32DF3">
              <w:rPr>
                <w:color w:val="auto"/>
                <w:sz w:val="22"/>
                <w:szCs w:val="22"/>
              </w:rPr>
              <w:t xml:space="preserve"> and documented</w:t>
            </w:r>
            <w:r w:rsidRPr="00D32DF3">
              <w:rPr>
                <w:color w:val="auto"/>
                <w:sz w:val="22"/>
                <w:szCs w:val="22"/>
              </w:rPr>
              <w:t xml:space="preserve"> to address the risks</w:t>
            </w:r>
            <w:r w:rsidR="0092143E" w:rsidRPr="00D32DF3">
              <w:rPr>
                <w:color w:val="auto"/>
                <w:sz w:val="22"/>
                <w:szCs w:val="22"/>
              </w:rPr>
              <w:t xml:space="preserve"> </w:t>
            </w:r>
            <w:r w:rsidR="0092143E" w:rsidRPr="00D32DF3">
              <w:rPr>
                <w:color w:val="auto"/>
                <w:sz w:val="22"/>
                <w:szCs w:val="22"/>
              </w:rPr>
              <w:lastRenderedPageBreak/>
              <w:t>and being implemented</w:t>
            </w:r>
            <w:r w:rsidRPr="00D32DF3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Customer Focus and Relationship management(100)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2.1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Customer requirement determination </w:t>
            </w:r>
            <w:r w:rsidR="00977E68" w:rsidRPr="00D32DF3">
              <w:rPr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Are the customer requirements determined? </w:t>
            </w:r>
          </w:p>
          <w:p w:rsidR="00FB0C76" w:rsidRPr="00D32DF3" w:rsidRDefault="00FB0C76" w:rsidP="001C02E6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How is the customer requirement determined?  </w:t>
            </w:r>
          </w:p>
          <w:p w:rsidR="00FB0C76" w:rsidRPr="001149B1" w:rsidRDefault="000F25ED" w:rsidP="001149B1">
            <w:pPr>
              <w:pStyle w:val="Default"/>
              <w:numPr>
                <w:ilvl w:val="0"/>
                <w:numId w:val="2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list of </w:t>
            </w:r>
            <w:r w:rsidR="00977E68" w:rsidRPr="00D32DF3">
              <w:rPr>
                <w:color w:val="auto"/>
                <w:sz w:val="22"/>
                <w:szCs w:val="22"/>
              </w:rPr>
              <w:t>customer</w:t>
            </w:r>
            <w:r w:rsidRPr="00D32DF3">
              <w:rPr>
                <w:color w:val="auto"/>
                <w:sz w:val="22"/>
                <w:szCs w:val="22"/>
              </w:rPr>
              <w:t>s maintained</w:t>
            </w:r>
            <w:r w:rsidR="00977E68" w:rsidRPr="00D32DF3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5ED" w:rsidRPr="00D32DF3" w:rsidRDefault="000F25E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Is the planning carried out as per the customer requirement? </w:t>
            </w:r>
          </w:p>
          <w:p w:rsidR="00FB0C76" w:rsidRPr="00D32DF3" w:rsidRDefault="00FB0C76" w:rsidP="000F25ED">
            <w:pPr>
              <w:pStyle w:val="Default"/>
              <w:numPr>
                <w:ilvl w:val="0"/>
                <w:numId w:val="2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Are the customer's requirements taken as the input for planning of the product? </w:t>
            </w:r>
            <w:r w:rsidR="00CC2D07"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F25E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5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D32DF3" w:rsidRDefault="00FB0C76" w:rsidP="009569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2.2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Customer Satisfaction Measurement (30)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Is the Customer Satisfaction measured?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How frequently customer satisfaction measured? Is it adequate</w:t>
            </w:r>
            <w:r w:rsidR="00B1756A">
              <w:rPr>
                <w:color w:val="auto"/>
                <w:sz w:val="22"/>
                <w:szCs w:val="22"/>
              </w:rPr>
              <w:t xml:space="preserve"> and representative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1E2483" w:rsidRPr="00D32DF3" w:rsidRDefault="001C02E6" w:rsidP="00C165C6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 customer satisfaction measurement criteria</w:t>
            </w:r>
            <w:r w:rsidR="00CC2D07" w:rsidRPr="00D32DF3">
              <w:rPr>
                <w:color w:val="auto"/>
                <w:sz w:val="22"/>
                <w:szCs w:val="22"/>
              </w:rPr>
              <w:t xml:space="preserve"> adequate?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1149B1" w:rsidRDefault="001E2483" w:rsidP="001149B1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results of satisfaction </w:t>
            </w:r>
            <w:r w:rsidR="00CC2D07" w:rsidRPr="00D32DF3">
              <w:rPr>
                <w:color w:val="auto"/>
                <w:sz w:val="22"/>
                <w:szCs w:val="22"/>
              </w:rPr>
              <w:t xml:space="preserve">measurement </w:t>
            </w:r>
            <w:r w:rsidRPr="00D32DF3">
              <w:rPr>
                <w:color w:val="auto"/>
                <w:sz w:val="22"/>
                <w:szCs w:val="22"/>
              </w:rPr>
              <w:t xml:space="preserve">analyzed?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15</w:t>
            </w:r>
          </w:p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What is the level of customer satisfaction?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customer satisfaction as per expected?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corrective actions taken in case of lower satisfaction? 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2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customer satisfaction </w:t>
            </w:r>
            <w:r w:rsidR="00CC2D07" w:rsidRPr="00D32DF3">
              <w:rPr>
                <w:color w:val="auto"/>
                <w:sz w:val="22"/>
                <w:szCs w:val="22"/>
              </w:rPr>
              <w:t xml:space="preserve">level </w:t>
            </w:r>
            <w:r w:rsidRPr="00D32DF3">
              <w:rPr>
                <w:color w:val="auto"/>
                <w:sz w:val="22"/>
                <w:szCs w:val="22"/>
              </w:rPr>
              <w:t>improving?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2.3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1C02E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Handling of Customer Complains (40)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Recording and acknowledging &amp; processing complaints.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 complaints recorded?</w:t>
            </w:r>
          </w:p>
          <w:p w:rsidR="001E2483" w:rsidRPr="00D32DF3" w:rsidRDefault="001E2483" w:rsidP="00C165C6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responsibility defined for handling customer complaints? </w:t>
            </w:r>
          </w:p>
          <w:p w:rsidR="001C02E6" w:rsidRPr="00D32DF3" w:rsidRDefault="001C02E6" w:rsidP="00C165C6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corrective actions are taken for the complaints?</w:t>
            </w:r>
          </w:p>
          <w:p w:rsidR="001C02E6" w:rsidRPr="00D32DF3" w:rsidRDefault="001C02E6" w:rsidP="001C02E6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response to complaints done immediately??</w:t>
            </w:r>
          </w:p>
          <w:p w:rsidR="00FB0C76" w:rsidRPr="001149B1" w:rsidRDefault="00EF7BBC" w:rsidP="001149B1">
            <w:pPr>
              <w:pStyle w:val="Default"/>
              <w:numPr>
                <w:ilvl w:val="0"/>
                <w:numId w:val="2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complaint</w:t>
            </w:r>
            <w:r w:rsidR="001C02E6" w:rsidRPr="00D32DF3">
              <w:rPr>
                <w:color w:val="auto"/>
                <w:sz w:val="22"/>
                <w:szCs w:val="22"/>
              </w:rPr>
              <w:t>s resolved effectively</w:t>
            </w:r>
            <w:r w:rsidRPr="00D32DF3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890618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iii)Review of complaints 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customer complaints </w:t>
            </w:r>
            <w:r w:rsidR="001C02E6" w:rsidRPr="00D32DF3">
              <w:rPr>
                <w:color w:val="auto"/>
                <w:sz w:val="22"/>
                <w:szCs w:val="22"/>
              </w:rPr>
              <w:t xml:space="preserve">analyzed? </w:t>
            </w:r>
          </w:p>
          <w:p w:rsidR="00FB0C76" w:rsidRPr="00D32DF3" w:rsidRDefault="001C02E6" w:rsidP="00C165C6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complaints reviewed during management review?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2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improvement made in customer complaints?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Relationship management</w:t>
            </w:r>
            <w:r w:rsidR="00890618" w:rsidRPr="00D32DF3">
              <w:rPr>
                <w:b/>
                <w:bCs/>
                <w:color w:val="auto"/>
                <w:sz w:val="22"/>
                <w:szCs w:val="22"/>
              </w:rPr>
              <w:t xml:space="preserve"> (15)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C165C6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interested parties determined?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list of all relevant interested parties documented?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their </w:t>
            </w:r>
            <w:r w:rsidR="00EF7BBC" w:rsidRPr="00D32DF3">
              <w:rPr>
                <w:color w:val="auto"/>
                <w:sz w:val="22"/>
                <w:szCs w:val="22"/>
              </w:rPr>
              <w:t xml:space="preserve">relevant </w:t>
            </w:r>
            <w:r w:rsidRPr="00D32DF3">
              <w:rPr>
                <w:color w:val="auto"/>
                <w:sz w:val="22"/>
                <w:szCs w:val="22"/>
              </w:rPr>
              <w:t>needs and expectations determined?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1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their needs and expectations reviewed?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Process and system management</w:t>
            </w:r>
            <w:r w:rsidR="000B127B" w:rsidRPr="00D32DF3">
              <w:rPr>
                <w:b/>
                <w:bCs/>
                <w:color w:val="auto"/>
                <w:sz w:val="22"/>
                <w:szCs w:val="22"/>
              </w:rPr>
              <w:t>(20</w:t>
            </w: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3.1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E3DFC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Process Identification </w:t>
            </w:r>
            <w:r w:rsidR="00FB0C76"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D8683D" w:rsidRPr="00D32DF3">
              <w:rPr>
                <w:b/>
                <w:bCs/>
                <w:color w:val="auto"/>
                <w:sz w:val="22"/>
                <w:szCs w:val="22"/>
              </w:rPr>
              <w:t xml:space="preserve">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i) Identification and documentation of  processes</w:t>
            </w:r>
            <w:r w:rsidR="004578E8" w:rsidRPr="00D32DF3">
              <w:rPr>
                <w:color w:val="auto"/>
                <w:sz w:val="22"/>
                <w:szCs w:val="22"/>
              </w:rPr>
              <w:t xml:space="preserve"> of the organization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</w:t>
            </w:r>
            <w:r w:rsidR="004578E8" w:rsidRPr="00D32DF3">
              <w:rPr>
                <w:color w:val="auto"/>
                <w:sz w:val="22"/>
                <w:szCs w:val="22"/>
              </w:rPr>
              <w:t xml:space="preserve">all </w:t>
            </w:r>
            <w:r w:rsidRPr="00D32DF3">
              <w:rPr>
                <w:color w:val="auto"/>
                <w:sz w:val="22"/>
                <w:szCs w:val="22"/>
              </w:rPr>
              <w:t>processes identified and documented</w:t>
            </w:r>
            <w:r w:rsidR="004578E8" w:rsidRPr="00D32DF3">
              <w:rPr>
                <w:color w:val="auto"/>
                <w:sz w:val="22"/>
                <w:szCs w:val="22"/>
              </w:rPr>
              <w:t xml:space="preserve"> applicable to the </w:t>
            </w:r>
            <w:r w:rsidR="001C02E6" w:rsidRPr="00D32DF3">
              <w:rPr>
                <w:color w:val="auto"/>
                <w:sz w:val="22"/>
                <w:szCs w:val="22"/>
              </w:rPr>
              <w:t xml:space="preserve">organization? </w:t>
            </w:r>
          </w:p>
          <w:p w:rsidR="00FB0C76" w:rsidRPr="001149B1" w:rsidRDefault="002B6FC7" w:rsidP="001149B1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sequence and interaction of processes documented?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  <w:p w:rsidR="002B6FC7" w:rsidRPr="00D32DF3" w:rsidRDefault="002B6FC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Production/process flow chart available and compatible with production process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producti</w:t>
            </w:r>
            <w:r w:rsidR="002B6FC7" w:rsidRPr="00D32DF3">
              <w:rPr>
                <w:color w:val="auto"/>
                <w:sz w:val="22"/>
                <w:szCs w:val="22"/>
              </w:rPr>
              <w:t>on process flow chart available and known to concerned persons?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D32DF3" w:rsidRDefault="00FB0C76" w:rsidP="000E3DFC">
            <w:pPr>
              <w:pStyle w:val="Default"/>
              <w:numPr>
                <w:ilvl w:val="0"/>
                <w:numId w:val="3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production process flow chart compatible to the actual production scenario</w:t>
            </w:r>
            <w:r w:rsidR="000E3DFC" w:rsidRPr="00D32DF3">
              <w:rPr>
                <w:color w:val="auto"/>
                <w:sz w:val="22"/>
                <w:szCs w:val="22"/>
              </w:rPr>
              <w:t xml:space="preserve"> and cover all the products of the organizations?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C7" w:rsidRPr="00D32DF3" w:rsidRDefault="002B6FC7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</w:t>
            </w:r>
            <w:r w:rsidR="00D8683D" w:rsidRPr="00D32DF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3.2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Process Control(100)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Control points defined and documented.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Are the control points for each operations of production defined and documented?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Are these control points adequate? </w:t>
            </w:r>
          </w:p>
          <w:p w:rsidR="00185779" w:rsidRPr="00D32DF3" w:rsidRDefault="00185779" w:rsidP="00C165C6">
            <w:pPr>
              <w:pStyle w:val="Default"/>
              <w:numPr>
                <w:ilvl w:val="0"/>
                <w:numId w:val="3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control points known to concerned persons?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83D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15</w:t>
            </w:r>
          </w:p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300" w:hanging="30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ii) Quality</w:t>
            </w:r>
            <w:r w:rsidR="006F045D" w:rsidRPr="00D32DF3">
              <w:rPr>
                <w:color w:val="auto"/>
                <w:sz w:val="22"/>
                <w:szCs w:val="22"/>
              </w:rPr>
              <w:t xml:space="preserve"> assurance of external providers for material, process and services?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185779" w:rsidRPr="00D32DF3" w:rsidRDefault="006F045D" w:rsidP="00C165C6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external providers’ evaluation criteria defined</w:t>
            </w:r>
            <w:r w:rsidR="00185779" w:rsidRPr="00D32DF3">
              <w:rPr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>and a list of approved external providers</w:t>
            </w:r>
            <w:r w:rsidR="00185779" w:rsidRPr="00D32DF3">
              <w:rPr>
                <w:color w:val="auto"/>
                <w:sz w:val="22"/>
                <w:szCs w:val="22"/>
              </w:rPr>
              <w:t xml:space="preserve"> maintained? </w:t>
            </w:r>
          </w:p>
          <w:p w:rsidR="00185779" w:rsidRPr="00D32DF3" w:rsidRDefault="00185779" w:rsidP="00C165C6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specification available for incoming sup</w:t>
            </w:r>
            <w:r w:rsidR="00D8683D" w:rsidRPr="00D32DF3">
              <w:rPr>
                <w:color w:val="auto"/>
                <w:sz w:val="22"/>
                <w:szCs w:val="22"/>
              </w:rPr>
              <w:t>plies and verified after supply?</w:t>
            </w:r>
          </w:p>
          <w:p w:rsidR="00FB0C76" w:rsidRPr="001149B1" w:rsidRDefault="00FB0C76" w:rsidP="000E3DFC">
            <w:pPr>
              <w:pStyle w:val="Default"/>
              <w:numPr>
                <w:ilvl w:val="0"/>
                <w:numId w:val="3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Is corrective actions taken for non conforming </w:t>
            </w:r>
            <w:r w:rsidR="00185779" w:rsidRPr="00D32DF3">
              <w:rPr>
                <w:color w:val="auto"/>
                <w:sz w:val="22"/>
                <w:szCs w:val="22"/>
              </w:rPr>
              <w:t>supplies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E3DFC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</w:t>
            </w:r>
            <w:r w:rsidR="00D8683D" w:rsidRPr="00D32DF3">
              <w:rPr>
                <w:color w:val="auto"/>
                <w:sz w:val="22"/>
                <w:szCs w:val="22"/>
              </w:rPr>
              <w:t>5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iii)In process quality control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pro</w:t>
            </w:r>
            <w:r w:rsidR="005654B7" w:rsidRPr="00D32DF3">
              <w:rPr>
                <w:color w:val="auto"/>
                <w:sz w:val="22"/>
                <w:szCs w:val="22"/>
              </w:rPr>
              <w:t>cess control done as per pla</w:t>
            </w:r>
            <w:r w:rsidR="00185779" w:rsidRPr="00D32DF3">
              <w:rPr>
                <w:color w:val="auto"/>
                <w:sz w:val="22"/>
                <w:szCs w:val="22"/>
              </w:rPr>
              <w:t>n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all the controls recorded? </w:t>
            </w:r>
          </w:p>
          <w:p w:rsidR="00FB0C76" w:rsidRPr="00D32DF3" w:rsidRDefault="00D8683D" w:rsidP="00C165C6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What is the effectiveness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of the process control?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records of process control analyzed? </w:t>
            </w:r>
          </w:p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iv) Quality assurance of final products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criteria determined for the quality assurance of final </w:t>
            </w:r>
            <w:proofErr w:type="gramStart"/>
            <w:r w:rsidRPr="00D32DF3">
              <w:rPr>
                <w:color w:val="auto"/>
                <w:sz w:val="22"/>
                <w:szCs w:val="22"/>
              </w:rPr>
              <w:t>product</w:t>
            </w:r>
            <w:r w:rsidR="00331F5F" w:rsidRPr="00D32DF3">
              <w:rPr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>?</w:t>
            </w:r>
            <w:proofErr w:type="gramEnd"/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</w:t>
            </w:r>
            <w:r w:rsidR="00331F5F" w:rsidRPr="00D32DF3">
              <w:rPr>
                <w:color w:val="auto"/>
                <w:sz w:val="22"/>
                <w:szCs w:val="22"/>
              </w:rPr>
              <w:t xml:space="preserve">criteria implemented and </w:t>
            </w:r>
            <w:r w:rsidRPr="00D32DF3">
              <w:rPr>
                <w:color w:val="auto"/>
                <w:sz w:val="22"/>
                <w:szCs w:val="22"/>
              </w:rPr>
              <w:t xml:space="preserve">the records of inspection and testing of final products maintained?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records of inspection and testing of final products analyzed? </w:t>
            </w:r>
          </w:p>
          <w:p w:rsidR="00FB0C76" w:rsidRPr="001149B1" w:rsidRDefault="005654B7" w:rsidP="001149B1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What is the performance of quality of final products?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v) Calibration of equipment </w:t>
            </w:r>
            <w:r w:rsidR="000C4073">
              <w:rPr>
                <w:color w:val="auto"/>
                <w:sz w:val="22"/>
                <w:szCs w:val="22"/>
              </w:rPr>
              <w:t>( Traceability of measurement results  to SI units)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a list of </w:t>
            </w:r>
            <w:r w:rsidR="000C4073">
              <w:rPr>
                <w:color w:val="auto"/>
                <w:sz w:val="22"/>
                <w:szCs w:val="22"/>
              </w:rPr>
              <w:t xml:space="preserve">required </w:t>
            </w:r>
            <w:r w:rsidRPr="00D32DF3">
              <w:rPr>
                <w:color w:val="auto"/>
                <w:sz w:val="22"/>
                <w:szCs w:val="22"/>
              </w:rPr>
              <w:t>monitoring and measuring equipment maintained</w:t>
            </w:r>
            <w:r w:rsidR="005654B7" w:rsidRPr="00D32DF3">
              <w:rPr>
                <w:color w:val="auto"/>
                <w:sz w:val="22"/>
                <w:szCs w:val="22"/>
              </w:rPr>
              <w:t xml:space="preserve"> with calibration plan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0C4073" w:rsidRPr="000C4073" w:rsidRDefault="000C4073" w:rsidP="000C4073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calibration done as per plan and records of calibration maintained? </w:t>
            </w:r>
          </w:p>
          <w:p w:rsidR="00FB0C76" w:rsidRPr="00D32DF3" w:rsidRDefault="00331F5F" w:rsidP="00C165C6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</w:t>
            </w:r>
            <w:r w:rsidR="000C4073">
              <w:rPr>
                <w:color w:val="auto"/>
                <w:sz w:val="22"/>
                <w:szCs w:val="22"/>
              </w:rPr>
              <w:t xml:space="preserve"> calibration results implemented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3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calibration </w:t>
            </w:r>
            <w:r w:rsidR="005654B7" w:rsidRPr="00D32DF3">
              <w:rPr>
                <w:color w:val="auto"/>
                <w:sz w:val="22"/>
                <w:szCs w:val="22"/>
              </w:rPr>
              <w:t>done by authorized person / body</w:t>
            </w:r>
            <w:r w:rsidRPr="00D32DF3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vi) Control, identification, segregation and disposal of non conforming materials </w:t>
            </w:r>
            <w:r w:rsidR="002536F4" w:rsidRPr="00D32DF3">
              <w:rPr>
                <w:color w:val="auto"/>
                <w:sz w:val="22"/>
                <w:szCs w:val="22"/>
              </w:rPr>
              <w:t>and process?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non conforming materials identified at each stage of processing? </w:t>
            </w:r>
          </w:p>
          <w:p w:rsidR="00FB0C76" w:rsidRPr="00D32DF3" w:rsidRDefault="00FB0C76" w:rsidP="000E3DFC">
            <w:pPr>
              <w:pStyle w:val="Default"/>
              <w:numPr>
                <w:ilvl w:val="0"/>
                <w:numId w:val="3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corrections or corrective actions implemente</w:t>
            </w:r>
            <w:r w:rsidR="005654B7" w:rsidRPr="00D32DF3">
              <w:rPr>
                <w:color w:val="auto"/>
                <w:sz w:val="22"/>
                <w:szCs w:val="22"/>
              </w:rPr>
              <w:t>d for non conforming materials</w:t>
            </w:r>
            <w:r w:rsidR="002536F4" w:rsidRPr="00D32DF3">
              <w:rPr>
                <w:color w:val="auto"/>
                <w:sz w:val="22"/>
                <w:szCs w:val="22"/>
              </w:rPr>
              <w:t>/ process</w:t>
            </w:r>
            <w:r w:rsidR="005654B7" w:rsidRPr="00D32DF3">
              <w:rPr>
                <w:color w:val="auto"/>
                <w:sz w:val="22"/>
                <w:szCs w:val="22"/>
              </w:rPr>
              <w:t xml:space="preserve"> and records maintained?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ind w:left="240" w:hanging="24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3.3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E3DFC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System Documentation</w:t>
            </w:r>
            <w:r w:rsidR="00724DE8" w:rsidRPr="00D32DF3">
              <w:rPr>
                <w:b/>
                <w:bCs/>
                <w:color w:val="auto"/>
                <w:sz w:val="22"/>
                <w:szCs w:val="22"/>
              </w:rPr>
              <w:t xml:space="preserve"> 40</w:t>
            </w:r>
            <w:r w:rsidR="00FB0C76"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Availability </w:t>
            </w:r>
            <w:proofErr w:type="gramStart"/>
            <w:r w:rsidRPr="00D32DF3">
              <w:rPr>
                <w:color w:val="auto"/>
                <w:sz w:val="22"/>
                <w:szCs w:val="22"/>
              </w:rPr>
              <w:t>of  Quality</w:t>
            </w:r>
            <w:proofErr w:type="gramEnd"/>
            <w:r w:rsidRPr="00D32DF3">
              <w:rPr>
                <w:color w:val="auto"/>
                <w:sz w:val="22"/>
                <w:szCs w:val="22"/>
              </w:rPr>
              <w:t xml:space="preserve"> system documentation </w:t>
            </w:r>
            <w:r w:rsidR="00904E8C" w:rsidRPr="00D32DF3">
              <w:rPr>
                <w:color w:val="auto"/>
                <w:sz w:val="22"/>
                <w:szCs w:val="22"/>
              </w:rPr>
              <w:t>to support the organizational activities.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0"/>
                <w:szCs w:val="20"/>
              </w:rPr>
            </w:pPr>
            <w:r w:rsidRPr="00D32DF3">
              <w:rPr>
                <w:color w:val="auto"/>
                <w:sz w:val="20"/>
                <w:szCs w:val="20"/>
              </w:rPr>
              <w:t>Are the documents adequate for the organizational need</w:t>
            </w:r>
            <w:r w:rsidR="000E3DFC" w:rsidRPr="00D32DF3">
              <w:rPr>
                <w:color w:val="auto"/>
                <w:sz w:val="20"/>
                <w:szCs w:val="20"/>
              </w:rPr>
              <w:t xml:space="preserve"> and effective</w:t>
            </w:r>
            <w:r w:rsidRPr="00D32DF3">
              <w:rPr>
                <w:color w:val="auto"/>
                <w:sz w:val="20"/>
                <w:szCs w:val="20"/>
              </w:rPr>
              <w:t xml:space="preserve">? </w:t>
            </w:r>
          </w:p>
          <w:p w:rsidR="00FB0C76" w:rsidRPr="001149B1" w:rsidRDefault="00C2223B" w:rsidP="001149B1">
            <w:pPr>
              <w:pStyle w:val="Default"/>
              <w:numPr>
                <w:ilvl w:val="0"/>
                <w:numId w:val="3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a master list of documents maintained?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DE8" w:rsidRPr="00D32DF3" w:rsidRDefault="00724DE8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Implementation of System documents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activities carried out as specified in the documents? </w:t>
            </w:r>
          </w:p>
          <w:p w:rsidR="00FB0C76" w:rsidRPr="00D32DF3" w:rsidRDefault="00FB0C76" w:rsidP="00EE0E50">
            <w:pPr>
              <w:pStyle w:val="Default"/>
              <w:numPr>
                <w:ilvl w:val="0"/>
                <w:numId w:val="3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 employees aware of the concerned documents</w:t>
            </w:r>
            <w:r w:rsidR="00EE0E50" w:rsidRPr="00D32DF3">
              <w:rPr>
                <w:color w:val="auto"/>
                <w:sz w:val="22"/>
                <w:szCs w:val="22"/>
              </w:rPr>
              <w:t xml:space="preserve"> and </w:t>
            </w:r>
            <w:r w:rsidR="00EE0E50" w:rsidRPr="00D32DF3">
              <w:rPr>
                <w:color w:val="auto"/>
                <w:sz w:val="22"/>
                <w:szCs w:val="22"/>
              </w:rPr>
              <w:lastRenderedPageBreak/>
              <w:t xml:space="preserve">available in work places when needed?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DE8" w:rsidRPr="00D32DF3" w:rsidRDefault="00724DE8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987F6D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EE0E50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iii</w:t>
            </w:r>
            <w:r w:rsidR="00987F6D" w:rsidRPr="00D32DF3">
              <w:rPr>
                <w:color w:val="auto"/>
                <w:sz w:val="22"/>
                <w:szCs w:val="22"/>
              </w:rPr>
              <w:t xml:space="preserve">) Control of documented information </w:t>
            </w:r>
          </w:p>
          <w:p w:rsidR="00987F6D" w:rsidRPr="00D32DF3" w:rsidRDefault="00987F6D" w:rsidP="00EE0E50">
            <w:pPr>
              <w:pStyle w:val="Default"/>
              <w:numPr>
                <w:ilvl w:val="0"/>
                <w:numId w:val="3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 documents approved</w:t>
            </w:r>
            <w:r w:rsidR="00EE0E50" w:rsidRPr="00D32DF3">
              <w:rPr>
                <w:color w:val="auto"/>
                <w:sz w:val="22"/>
                <w:szCs w:val="22"/>
              </w:rPr>
              <w:t xml:space="preserve">, </w:t>
            </w:r>
            <w:r w:rsidRPr="00D32DF3">
              <w:rPr>
                <w:color w:val="auto"/>
                <w:sz w:val="22"/>
                <w:szCs w:val="22"/>
              </w:rPr>
              <w:t>reviewed or revised as per the necessity</w:t>
            </w:r>
            <w:r w:rsidR="00EE0E50" w:rsidRPr="00D32DF3">
              <w:rPr>
                <w:color w:val="auto"/>
                <w:sz w:val="22"/>
                <w:szCs w:val="22"/>
              </w:rPr>
              <w:t xml:space="preserve"> and protected against loss and improper use? 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987F6D" w:rsidRPr="001149B1" w:rsidRDefault="00987F6D" w:rsidP="001149B1">
            <w:pPr>
              <w:pStyle w:val="Default"/>
              <w:numPr>
                <w:ilvl w:val="0"/>
                <w:numId w:val="3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disposal system and retention period defined?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DE8" w:rsidRPr="00D32DF3" w:rsidRDefault="00724DE8" w:rsidP="00A97FE4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987F6D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v) Maintenance of records as required by NBSM </w:t>
            </w:r>
          </w:p>
          <w:p w:rsidR="00987F6D" w:rsidRPr="00D32DF3" w:rsidRDefault="00987F6D" w:rsidP="00C165C6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records maintained as directed or required by NBSM?</w:t>
            </w:r>
          </w:p>
          <w:p w:rsidR="00987F6D" w:rsidRPr="001149B1" w:rsidRDefault="00987F6D" w:rsidP="001149B1">
            <w:pPr>
              <w:pStyle w:val="Default"/>
              <w:numPr>
                <w:ilvl w:val="0"/>
                <w:numId w:val="3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records </w:t>
            </w:r>
            <w:r w:rsidR="00EE0E50" w:rsidRPr="00D32DF3">
              <w:rPr>
                <w:color w:val="auto"/>
                <w:sz w:val="22"/>
                <w:szCs w:val="22"/>
              </w:rPr>
              <w:t>up to</w:t>
            </w:r>
            <w:r w:rsidRPr="00D32DF3">
              <w:rPr>
                <w:color w:val="auto"/>
                <w:sz w:val="22"/>
                <w:szCs w:val="22"/>
              </w:rPr>
              <w:t xml:space="preserve">-date?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4DE8" w:rsidRPr="00D32DF3" w:rsidRDefault="00724DE8" w:rsidP="00A97FE4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7F6D" w:rsidRPr="00D32DF3" w:rsidRDefault="00987F6D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Internal Quality Audit(40)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AE7E78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i) Conduction of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internal audits  </w:t>
            </w:r>
          </w:p>
          <w:p w:rsidR="00FB0C76" w:rsidRPr="00D32DF3" w:rsidRDefault="00AE7E78" w:rsidP="00C165C6">
            <w:pPr>
              <w:pStyle w:val="Default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periodic </w:t>
            </w:r>
            <w:r w:rsidR="00FB0C76" w:rsidRPr="00D32DF3">
              <w:rPr>
                <w:color w:val="auto"/>
                <w:sz w:val="22"/>
                <w:szCs w:val="22"/>
              </w:rPr>
              <w:t>internal audit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  <w:r w:rsidR="00EE0E50" w:rsidRPr="00D32DF3">
              <w:rPr>
                <w:color w:val="auto"/>
                <w:sz w:val="22"/>
                <w:szCs w:val="22"/>
              </w:rPr>
              <w:t xml:space="preserve">conducted?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internal audits planned</w:t>
            </w:r>
            <w:r w:rsidR="00731ED6" w:rsidRPr="00D32DF3">
              <w:rPr>
                <w:color w:val="auto"/>
                <w:sz w:val="22"/>
                <w:szCs w:val="22"/>
              </w:rPr>
              <w:t xml:space="preserve"> and scope defined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internal audits carried out as planned</w:t>
            </w:r>
            <w:r w:rsidR="00987F6D" w:rsidRPr="00D32DF3">
              <w:rPr>
                <w:color w:val="auto"/>
                <w:sz w:val="22"/>
                <w:szCs w:val="22"/>
              </w:rPr>
              <w:t xml:space="preserve"> by competent persons</w:t>
            </w:r>
            <w:r w:rsidR="00EE0E50" w:rsidRPr="00D32DF3">
              <w:rPr>
                <w:color w:val="auto"/>
                <w:sz w:val="22"/>
                <w:szCs w:val="22"/>
              </w:rPr>
              <w:t xml:space="preserve"> and effective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1149B1" w:rsidRDefault="00987F6D" w:rsidP="001149B1">
            <w:pPr>
              <w:pStyle w:val="Default"/>
              <w:numPr>
                <w:ilvl w:val="0"/>
                <w:numId w:val="4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Does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internal audit </w:t>
            </w:r>
            <w:r w:rsidR="00731ED6" w:rsidRPr="00D32DF3">
              <w:rPr>
                <w:color w:val="auto"/>
                <w:sz w:val="22"/>
                <w:szCs w:val="22"/>
              </w:rPr>
              <w:t>cover all the processes/ requirements</w:t>
            </w:r>
            <w:r w:rsidRPr="00D32DF3">
              <w:rPr>
                <w:color w:val="auto"/>
                <w:sz w:val="22"/>
                <w:szCs w:val="22"/>
              </w:rPr>
              <w:t xml:space="preserve"> of the </w:t>
            </w:r>
            <w:r w:rsidR="00EE0E50" w:rsidRPr="00D32DF3">
              <w:rPr>
                <w:color w:val="auto"/>
                <w:sz w:val="22"/>
                <w:szCs w:val="22"/>
              </w:rPr>
              <w:t xml:space="preserve">organization?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Review of results of audits </w:t>
            </w:r>
          </w:p>
          <w:p w:rsidR="00987F6D" w:rsidRPr="00D32DF3" w:rsidRDefault="00987F6D" w:rsidP="00C165C6">
            <w:pPr>
              <w:pStyle w:val="Default"/>
              <w:numPr>
                <w:ilvl w:val="0"/>
                <w:numId w:val="4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corrective actions of non conformi</w:t>
            </w:r>
            <w:r w:rsidR="00AE7E78" w:rsidRPr="00D32DF3">
              <w:rPr>
                <w:color w:val="auto"/>
                <w:sz w:val="22"/>
                <w:szCs w:val="22"/>
              </w:rPr>
              <w:t>ties timely taken and effective?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</w:t>
            </w:r>
            <w:r w:rsidR="007747EC" w:rsidRPr="00D32DF3">
              <w:rPr>
                <w:color w:val="auto"/>
                <w:sz w:val="22"/>
                <w:szCs w:val="22"/>
              </w:rPr>
              <w:t xml:space="preserve">the results of audits </w:t>
            </w:r>
            <w:r w:rsidR="00AE7E78" w:rsidRPr="00D32DF3">
              <w:rPr>
                <w:color w:val="auto"/>
                <w:sz w:val="22"/>
                <w:szCs w:val="22"/>
              </w:rPr>
              <w:t>maintained</w:t>
            </w:r>
            <w:r w:rsidR="007747EC" w:rsidRPr="00D32DF3">
              <w:rPr>
                <w:color w:val="auto"/>
                <w:sz w:val="22"/>
                <w:szCs w:val="22"/>
              </w:rPr>
              <w:t>?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audit </w:t>
            </w:r>
            <w:r w:rsidR="00EE0E50" w:rsidRPr="00D32DF3">
              <w:rPr>
                <w:color w:val="auto"/>
                <w:sz w:val="22"/>
                <w:szCs w:val="22"/>
              </w:rPr>
              <w:t xml:space="preserve">reviewed and </w:t>
            </w:r>
            <w:r w:rsidRPr="00D32DF3">
              <w:rPr>
                <w:color w:val="auto"/>
                <w:sz w:val="22"/>
                <w:szCs w:val="22"/>
              </w:rPr>
              <w:t xml:space="preserve">planned as per results of previous audit?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there any necessary action taken to improve the audit</w:t>
            </w:r>
            <w:r w:rsidR="001E7450" w:rsidRPr="00D32DF3">
              <w:rPr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performance?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Human Resource Management(100)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4.1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1E2C8E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1E2C8E">
              <w:rPr>
                <w:b/>
                <w:bCs/>
                <w:color w:val="auto"/>
                <w:sz w:val="22"/>
                <w:szCs w:val="22"/>
              </w:rPr>
              <w:t>Employee Recruitment</w:t>
            </w:r>
            <w:r w:rsidR="00914D08" w:rsidRPr="001E2C8E">
              <w:rPr>
                <w:b/>
                <w:bCs/>
                <w:color w:val="auto"/>
                <w:sz w:val="22"/>
                <w:szCs w:val="22"/>
              </w:rPr>
              <w:t xml:space="preserve"> and </w:t>
            </w:r>
            <w:r w:rsidR="001E2C8E" w:rsidRPr="001E2C8E">
              <w:rPr>
                <w:b/>
                <w:bCs/>
                <w:color w:val="auto"/>
                <w:sz w:val="22"/>
                <w:szCs w:val="22"/>
              </w:rPr>
              <w:t>labor</w:t>
            </w:r>
            <w:r w:rsidR="00914D08" w:rsidRPr="001E2C8E">
              <w:rPr>
                <w:b/>
                <w:bCs/>
                <w:color w:val="auto"/>
                <w:sz w:val="22"/>
                <w:szCs w:val="22"/>
              </w:rPr>
              <w:t xml:space="preserve"> Act </w:t>
            </w:r>
            <w:r w:rsidRPr="001E2C8E">
              <w:rPr>
                <w:b/>
                <w:bCs/>
                <w:color w:val="auto"/>
                <w:sz w:val="22"/>
                <w:szCs w:val="22"/>
              </w:rPr>
              <w:t xml:space="preserve">(10)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i) Defined proce</w:t>
            </w:r>
            <w:r w:rsidR="00043E82">
              <w:rPr>
                <w:color w:val="auto"/>
                <w:sz w:val="22"/>
                <w:szCs w:val="22"/>
              </w:rPr>
              <w:t>ss for employee’s recruitment.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4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employees recruited as per the defined process?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1E2C8E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1E2C8E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3E82" w:rsidRDefault="00043E82" w:rsidP="00043E82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Labor audit</w:t>
            </w:r>
          </w:p>
          <w:p w:rsidR="00FB0C76" w:rsidRPr="001E2C8E" w:rsidRDefault="00914D08" w:rsidP="00043E82">
            <w:pPr>
              <w:pStyle w:val="Default"/>
              <w:numPr>
                <w:ilvl w:val="0"/>
                <w:numId w:val="42"/>
              </w:numPr>
              <w:rPr>
                <w:color w:val="auto"/>
                <w:sz w:val="22"/>
                <w:szCs w:val="22"/>
              </w:rPr>
            </w:pPr>
            <w:r w:rsidRPr="001E2C8E">
              <w:rPr>
                <w:color w:val="auto"/>
                <w:sz w:val="22"/>
                <w:szCs w:val="22"/>
              </w:rPr>
              <w:t xml:space="preserve">Is </w:t>
            </w:r>
            <w:r w:rsidR="001E2C8E" w:rsidRPr="001E2C8E">
              <w:rPr>
                <w:color w:val="auto"/>
                <w:sz w:val="22"/>
                <w:szCs w:val="22"/>
              </w:rPr>
              <w:t>labor</w:t>
            </w:r>
            <w:r w:rsidRPr="001E2C8E">
              <w:rPr>
                <w:color w:val="auto"/>
                <w:sz w:val="22"/>
                <w:szCs w:val="22"/>
              </w:rPr>
              <w:t xml:space="preserve"> audit carried out as per prevailing </w:t>
            </w:r>
            <w:r w:rsidR="001E2C8E" w:rsidRPr="001E2C8E">
              <w:rPr>
                <w:color w:val="auto"/>
                <w:sz w:val="22"/>
                <w:szCs w:val="22"/>
              </w:rPr>
              <w:t>Labor</w:t>
            </w:r>
            <w:r w:rsidRPr="001E2C8E">
              <w:rPr>
                <w:color w:val="auto"/>
                <w:sz w:val="22"/>
                <w:szCs w:val="22"/>
              </w:rPr>
              <w:t xml:space="preserve"> Act and regulations</w:t>
            </w:r>
            <w:r w:rsidR="00FB0C76" w:rsidRPr="001E2C8E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4.2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Training and education(20)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Identification of training needs. </w:t>
            </w:r>
          </w:p>
          <w:p w:rsidR="001E7450" w:rsidRPr="00D32DF3" w:rsidRDefault="001E7450" w:rsidP="00C165C6">
            <w:pPr>
              <w:pStyle w:val="Default"/>
              <w:numPr>
                <w:ilvl w:val="0"/>
                <w:numId w:val="4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there any system for training need identification?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4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training plan prepared as per the needs identified?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ii) Conduction of training programs and records of training</w:t>
            </w:r>
            <w:r w:rsidR="00043E82">
              <w:rPr>
                <w:color w:val="auto"/>
                <w:sz w:val="22"/>
                <w:szCs w:val="22"/>
              </w:rPr>
              <w:t>.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trainings conducted as per the training plan? 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4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 trainings effective</w:t>
            </w:r>
            <w:r w:rsidR="001E7450" w:rsidRPr="00D32DF3">
              <w:rPr>
                <w:color w:val="auto"/>
                <w:sz w:val="22"/>
                <w:szCs w:val="22"/>
              </w:rPr>
              <w:t xml:space="preserve"> and records maintained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782099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Competency </w:t>
            </w:r>
            <w:r w:rsidR="00782099" w:rsidRPr="00D32DF3">
              <w:rPr>
                <w:b/>
                <w:bCs/>
                <w:color w:val="auto"/>
                <w:sz w:val="22"/>
                <w:szCs w:val="22"/>
              </w:rPr>
              <w:t>and availability of manpower</w:t>
            </w: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(20)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Availability of trained and competent manpower </w:t>
            </w:r>
          </w:p>
          <w:p w:rsidR="00FB0C76" w:rsidRPr="00D32DF3" w:rsidRDefault="00782099" w:rsidP="00C165C6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</w:t>
            </w:r>
            <w:r w:rsidR="001E2C8E" w:rsidRPr="00D32DF3">
              <w:rPr>
                <w:color w:val="auto"/>
                <w:sz w:val="22"/>
                <w:szCs w:val="22"/>
              </w:rPr>
              <w:t>the manpower</w:t>
            </w:r>
            <w:r w:rsidRPr="00D32DF3">
              <w:rPr>
                <w:color w:val="auto"/>
                <w:sz w:val="22"/>
                <w:szCs w:val="22"/>
              </w:rPr>
              <w:t xml:space="preserve"> adequate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to perform the jobs?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available manpower competent to perform the jobs?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competency of employees determined? </w:t>
            </w:r>
          </w:p>
          <w:p w:rsidR="00FB0C76" w:rsidRPr="001149B1" w:rsidRDefault="001E7450" w:rsidP="001149B1">
            <w:pPr>
              <w:pStyle w:val="Default"/>
              <w:numPr>
                <w:ilvl w:val="0"/>
                <w:numId w:val="4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any action taken to acquire necessary competence?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4.4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Employees Involvement in Quality Improvement(20)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Extent of involvement of employees in quality improvement </w:t>
            </w:r>
          </w:p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 a) Middle level </w:t>
            </w:r>
          </w:p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 b) Operational level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How are the middle level employees involved in quality improvement?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 xml:space="preserve">How are the operation level employees involved in quality improvement?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How frequently does the top level interact with operation level employees?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4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involvement of employees effective?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D42" w:rsidRPr="00D32DF3" w:rsidRDefault="00CD2D42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4.5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Occupational Health and Safety(20)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Identification of OHS hazards and risks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4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OHS hazards and risks identified</w:t>
            </w:r>
            <w:r w:rsidR="000D5121" w:rsidRPr="00D32DF3">
              <w:rPr>
                <w:color w:val="auto"/>
                <w:sz w:val="22"/>
                <w:szCs w:val="22"/>
              </w:rPr>
              <w:t xml:space="preserve"> and are they adequate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ii)Plan for corrective and preventive measures and its implementation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4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plan for </w:t>
            </w:r>
            <w:r w:rsidR="000D5121" w:rsidRPr="00D32DF3">
              <w:rPr>
                <w:color w:val="auto"/>
                <w:sz w:val="22"/>
                <w:szCs w:val="22"/>
              </w:rPr>
              <w:t xml:space="preserve">preventing and </w:t>
            </w:r>
            <w:r w:rsidRPr="00D32DF3">
              <w:rPr>
                <w:color w:val="auto"/>
                <w:sz w:val="22"/>
                <w:szCs w:val="22"/>
              </w:rPr>
              <w:t xml:space="preserve">correcting </w:t>
            </w:r>
            <w:r w:rsidR="000D5121" w:rsidRPr="00D32DF3">
              <w:rPr>
                <w:color w:val="auto"/>
                <w:sz w:val="22"/>
                <w:szCs w:val="22"/>
              </w:rPr>
              <w:t>the hazards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iii)Records of accident and corrective actions taken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5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records of accidents or emergency situations maintained?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5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corrective actions taken to eliminate the accidents</w:t>
            </w:r>
            <w:r w:rsidR="00CD2D42" w:rsidRPr="00D32DF3">
              <w:rPr>
                <w:color w:val="auto"/>
                <w:sz w:val="22"/>
                <w:szCs w:val="22"/>
              </w:rPr>
              <w:t xml:space="preserve"> and effective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4.6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Employees Satisfaction(10)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Procedure for employees’ satisfaction measurement? 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5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system for </w:t>
            </w:r>
            <w:r w:rsidR="000D5121" w:rsidRPr="00D32DF3">
              <w:rPr>
                <w:color w:val="auto"/>
                <w:sz w:val="22"/>
                <w:szCs w:val="22"/>
              </w:rPr>
              <w:t>effectively measure</w:t>
            </w:r>
            <w:r w:rsidRPr="00D32DF3">
              <w:rPr>
                <w:color w:val="auto"/>
                <w:sz w:val="22"/>
                <w:szCs w:val="22"/>
              </w:rPr>
              <w:t xml:space="preserve"> the satisfaction of the employees</w:t>
            </w:r>
            <w:r w:rsidR="000D5121" w:rsidRPr="00D32DF3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Status of Employees satisfaction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5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employees really satisfied?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Information Management(100)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5.1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890618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Quality Data Generation, Analysis and Use</w:t>
            </w:r>
            <w:r w:rsidR="000D5121" w:rsidRPr="00D32DF3">
              <w:rPr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0B127B" w:rsidRPr="00D32DF3">
              <w:rPr>
                <w:b/>
                <w:bCs/>
                <w:color w:val="auto"/>
                <w:sz w:val="22"/>
                <w:szCs w:val="22"/>
              </w:rPr>
              <w:t>45</w:t>
            </w:r>
            <w:r w:rsidR="000D5121" w:rsidRPr="00D32DF3">
              <w:rPr>
                <w:b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Adequacy and quality of data?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5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generated data adequate to analyze?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5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data reliable?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5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data representative?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</w:t>
            </w:r>
            <w:r w:rsidR="000D5121" w:rsidRPr="00D32DF3">
              <w:rPr>
                <w:color w:val="auto"/>
                <w:sz w:val="22"/>
                <w:szCs w:val="22"/>
              </w:rPr>
              <w:t>Analysis of</w:t>
            </w:r>
            <w:r w:rsidRPr="00D32DF3">
              <w:rPr>
                <w:color w:val="auto"/>
                <w:sz w:val="22"/>
                <w:szCs w:val="22"/>
              </w:rPr>
              <w:t xml:space="preserve"> data?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data analyzed?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analysis of data maintained properly?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5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</w:t>
            </w:r>
            <w:r w:rsidR="00685B60" w:rsidRPr="00D32DF3">
              <w:rPr>
                <w:color w:val="auto"/>
                <w:sz w:val="22"/>
                <w:szCs w:val="22"/>
              </w:rPr>
              <w:t xml:space="preserve">frequency of </w:t>
            </w:r>
            <w:r w:rsidRPr="00D32DF3">
              <w:rPr>
                <w:color w:val="auto"/>
                <w:sz w:val="22"/>
                <w:szCs w:val="22"/>
              </w:rPr>
              <w:t xml:space="preserve">data analysis adequate?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FB0C76" w:rsidP="00C165C6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 </w:t>
            </w:r>
            <w:r w:rsidR="008B6B30" w:rsidRPr="00D32DF3">
              <w:rPr>
                <w:color w:val="auto"/>
                <w:sz w:val="22"/>
                <w:szCs w:val="22"/>
              </w:rPr>
              <w:t xml:space="preserve">Use of data for improvement?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5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appropriate tools used to analyze the data? </w:t>
            </w:r>
          </w:p>
          <w:p w:rsidR="008B6B30" w:rsidRPr="00D32DF3" w:rsidRDefault="008B6B30" w:rsidP="00C165C6">
            <w:pPr>
              <w:pStyle w:val="Default"/>
              <w:numPr>
                <w:ilvl w:val="0"/>
                <w:numId w:val="5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analyzed data reviewed for improvement? </w:t>
            </w:r>
          </w:p>
          <w:p w:rsidR="00FB0C76" w:rsidRPr="00D32DF3" w:rsidRDefault="008B6B30" w:rsidP="000D5121">
            <w:pPr>
              <w:pStyle w:val="Default"/>
              <w:numPr>
                <w:ilvl w:val="0"/>
                <w:numId w:val="5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decisions made based on data?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8B6B30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Organizational knowledge (15)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B6B30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 w:rsidP="00C165C6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Does organization maintain the Organizational knowledge?</w:t>
            </w:r>
          </w:p>
          <w:p w:rsidR="000E63CB" w:rsidRPr="00D32DF3" w:rsidRDefault="008B6B30" w:rsidP="00C165C6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knowledge maintained to the extent necessary</w:t>
            </w:r>
            <w:r w:rsidR="00685B60" w:rsidRPr="00D32DF3">
              <w:rPr>
                <w:color w:val="auto"/>
                <w:sz w:val="22"/>
                <w:szCs w:val="22"/>
              </w:rPr>
              <w:t xml:space="preserve"> and updated</w:t>
            </w:r>
            <w:r w:rsidRPr="00D32DF3">
              <w:rPr>
                <w:color w:val="auto"/>
                <w:sz w:val="22"/>
                <w:szCs w:val="22"/>
              </w:rPr>
              <w:t>?</w:t>
            </w:r>
          </w:p>
          <w:p w:rsidR="008B6B30" w:rsidRPr="001149B1" w:rsidRDefault="00685B60" w:rsidP="001149B1">
            <w:pPr>
              <w:pStyle w:val="Default"/>
              <w:numPr>
                <w:ilvl w:val="0"/>
                <w:numId w:val="5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organization aware of knowledge of similar national and/or international organizations’ best practices</w:t>
            </w:r>
            <w:r w:rsidR="000E63CB" w:rsidRPr="00D32DF3">
              <w:rPr>
                <w:color w:val="auto"/>
                <w:sz w:val="22"/>
                <w:szCs w:val="22"/>
              </w:rPr>
              <w:t>?</w:t>
            </w:r>
            <w:r w:rsidR="008B6B30"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0E63CB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B30" w:rsidRPr="00D32DF3" w:rsidRDefault="008B6B3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A4CE1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5.3</w:t>
            </w:r>
            <w:r w:rsidR="00FB0C76"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Communication/ In</w:t>
            </w:r>
            <w:r w:rsidR="000A4CE1" w:rsidRPr="00D32DF3">
              <w:rPr>
                <w:b/>
                <w:bCs/>
                <w:color w:val="auto"/>
                <w:sz w:val="22"/>
                <w:szCs w:val="22"/>
              </w:rPr>
              <w:t>formation dissemination System(4</w:t>
            </w: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Planning of internal communication </w:t>
            </w:r>
          </w:p>
          <w:p w:rsidR="00FB0C76" w:rsidRPr="00D32DF3" w:rsidRDefault="00B8187F" w:rsidP="000D5121">
            <w:pPr>
              <w:pStyle w:val="Default"/>
              <w:numPr>
                <w:ilvl w:val="0"/>
                <w:numId w:val="5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</w:t>
            </w:r>
            <w:r w:rsidR="000D5121" w:rsidRPr="00D32DF3">
              <w:rPr>
                <w:color w:val="auto"/>
                <w:sz w:val="22"/>
                <w:szCs w:val="22"/>
              </w:rPr>
              <w:t>system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for internal communication? </w:t>
            </w:r>
          </w:p>
          <w:p w:rsidR="000A4CE1" w:rsidRPr="00D32DF3" w:rsidRDefault="000A4CE1" w:rsidP="000A4CE1">
            <w:pPr>
              <w:pStyle w:val="Default"/>
              <w:numPr>
                <w:ilvl w:val="0"/>
                <w:numId w:val="5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responsibility defined for internal communication?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A4CE1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ii)Effectiveness of internal communication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5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communication done as per plan?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5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 records of internal communication maintained</w:t>
            </w:r>
            <w:r w:rsidR="00B8187F" w:rsidRPr="00D32DF3">
              <w:rPr>
                <w:color w:val="auto"/>
                <w:sz w:val="22"/>
                <w:szCs w:val="22"/>
              </w:rPr>
              <w:t xml:space="preserve"> and effective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 Recording external communication?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5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responsibility defined for external communication</w:t>
            </w:r>
            <w:r w:rsidR="000A4CE1" w:rsidRPr="00D32DF3">
              <w:rPr>
                <w:color w:val="auto"/>
                <w:sz w:val="22"/>
                <w:szCs w:val="22"/>
              </w:rPr>
              <w:t xml:space="preserve"> and records maintained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0A4CE1" w:rsidRPr="00D32DF3" w:rsidRDefault="000A4CE1" w:rsidP="000D5121">
            <w:pPr>
              <w:pStyle w:val="Default"/>
              <w:numPr>
                <w:ilvl w:val="0"/>
                <w:numId w:val="5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external communication effective?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A4CE1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</w:t>
            </w:r>
            <w:r w:rsidR="000A4CE1" w:rsidRPr="00D32DF3">
              <w:rPr>
                <w:color w:val="auto"/>
                <w:sz w:val="22"/>
                <w:szCs w:val="22"/>
              </w:rPr>
              <w:t>v</w:t>
            </w:r>
            <w:r w:rsidRPr="00D32DF3">
              <w:rPr>
                <w:color w:val="auto"/>
                <w:sz w:val="22"/>
                <w:szCs w:val="22"/>
              </w:rPr>
              <w:t xml:space="preserve">) Accessibility of data/information to the concerned persons </w:t>
            </w:r>
          </w:p>
          <w:p w:rsidR="00FB0C76" w:rsidRPr="00D32DF3" w:rsidRDefault="00FB0C76" w:rsidP="000D5121">
            <w:pPr>
              <w:pStyle w:val="Default"/>
              <w:numPr>
                <w:ilvl w:val="0"/>
                <w:numId w:val="6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concerned persons aware of the information/data related to their functions? </w:t>
            </w:r>
          </w:p>
          <w:p w:rsidR="000A4CE1" w:rsidRPr="00D32DF3" w:rsidRDefault="000A4CE1" w:rsidP="000D5121">
            <w:pPr>
              <w:pStyle w:val="Default"/>
              <w:numPr>
                <w:ilvl w:val="0"/>
                <w:numId w:val="6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data/information available when needed?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A4CE1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Corporate Social Responsibility(100)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6.1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Environmental Aspect(30)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Control &amp; preventive measures for pollution </w:t>
            </w:r>
          </w:p>
          <w:p w:rsidR="00A51362" w:rsidRPr="00D32DF3" w:rsidRDefault="00A51362" w:rsidP="00C165C6">
            <w:pPr>
              <w:pStyle w:val="Default"/>
              <w:numPr>
                <w:ilvl w:val="0"/>
                <w:numId w:val="6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there any system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for </w:t>
            </w:r>
            <w:r w:rsidR="000E63CB" w:rsidRPr="00D32DF3">
              <w:rPr>
                <w:color w:val="auto"/>
                <w:sz w:val="22"/>
                <w:szCs w:val="22"/>
              </w:rPr>
              <w:t>managing the environmental concerns</w:t>
            </w:r>
            <w:r w:rsidRPr="00D32DF3">
              <w:rPr>
                <w:color w:val="auto"/>
                <w:sz w:val="22"/>
                <w:szCs w:val="22"/>
              </w:rPr>
              <w:t xml:space="preserve"> including emergency situations</w:t>
            </w:r>
            <w:r w:rsidR="000E63CB"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A51362" w:rsidRPr="00D32DF3" w:rsidRDefault="00A51362" w:rsidP="00A51362">
            <w:pPr>
              <w:pStyle w:val="Default"/>
              <w:numPr>
                <w:ilvl w:val="0"/>
                <w:numId w:val="6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responsibility defined for environmental management?  </w:t>
            </w:r>
          </w:p>
          <w:p w:rsidR="00FB0C76" w:rsidRPr="001149B1" w:rsidRDefault="00A51362" w:rsidP="001149B1">
            <w:pPr>
              <w:pStyle w:val="Default"/>
              <w:numPr>
                <w:ilvl w:val="0"/>
                <w:numId w:val="6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system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</w:t>
            </w:r>
            <w:r w:rsidR="000E63CB" w:rsidRPr="00D32DF3">
              <w:rPr>
                <w:color w:val="auto"/>
                <w:sz w:val="22"/>
                <w:szCs w:val="22"/>
              </w:rPr>
              <w:t xml:space="preserve">adequate and 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effective?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05192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1E2C8E" w:rsidRDefault="00D05192" w:rsidP="001E2C8E">
            <w:pPr>
              <w:pStyle w:val="Default"/>
              <w:numPr>
                <w:ilvl w:val="0"/>
                <w:numId w:val="15"/>
              </w:numPr>
              <w:rPr>
                <w:color w:val="auto"/>
                <w:sz w:val="22"/>
                <w:szCs w:val="22"/>
              </w:rPr>
            </w:pPr>
            <w:r w:rsidRPr="001E2C8E">
              <w:rPr>
                <w:color w:val="auto"/>
                <w:sz w:val="22"/>
                <w:szCs w:val="22"/>
              </w:rPr>
              <w:t>Environmental performance</w:t>
            </w:r>
          </w:p>
          <w:p w:rsidR="001E2C8E" w:rsidRPr="001E2C8E" w:rsidRDefault="001E2C8E" w:rsidP="001E2C8E">
            <w:pPr>
              <w:pStyle w:val="Default"/>
              <w:numPr>
                <w:ilvl w:val="0"/>
                <w:numId w:val="63"/>
              </w:numPr>
              <w:rPr>
                <w:color w:val="auto"/>
                <w:sz w:val="22"/>
                <w:szCs w:val="22"/>
              </w:rPr>
            </w:pPr>
            <w:r w:rsidRPr="001E2C8E">
              <w:rPr>
                <w:color w:val="auto"/>
                <w:sz w:val="22"/>
                <w:szCs w:val="22"/>
              </w:rPr>
              <w:t xml:space="preserve">Is there any system for monitoring of the environmental performance? </w:t>
            </w:r>
          </w:p>
          <w:p w:rsidR="001E2C8E" w:rsidRPr="001E2C8E" w:rsidRDefault="001E2C8E" w:rsidP="001E2C8E">
            <w:pPr>
              <w:pStyle w:val="Default"/>
              <w:numPr>
                <w:ilvl w:val="0"/>
                <w:numId w:val="63"/>
              </w:numPr>
              <w:rPr>
                <w:color w:val="auto"/>
                <w:sz w:val="22"/>
                <w:szCs w:val="22"/>
              </w:rPr>
            </w:pPr>
            <w:r w:rsidRPr="001E2C8E">
              <w:rPr>
                <w:color w:val="auto"/>
                <w:sz w:val="22"/>
                <w:szCs w:val="22"/>
              </w:rPr>
              <w:t xml:space="preserve">Are the records maintained? </w:t>
            </w:r>
          </w:p>
          <w:p w:rsidR="001E2C8E" w:rsidRPr="001E2C8E" w:rsidRDefault="001E2C8E" w:rsidP="001E2C8E">
            <w:pPr>
              <w:pStyle w:val="Default"/>
              <w:numPr>
                <w:ilvl w:val="0"/>
                <w:numId w:val="63"/>
              </w:numPr>
              <w:rPr>
                <w:color w:val="auto"/>
                <w:sz w:val="22"/>
                <w:szCs w:val="22"/>
              </w:rPr>
            </w:pPr>
            <w:r w:rsidRPr="001E2C8E">
              <w:rPr>
                <w:color w:val="auto"/>
                <w:sz w:val="22"/>
                <w:szCs w:val="22"/>
              </w:rPr>
              <w:t xml:space="preserve">Is the performance of the environmental parameters as required? </w:t>
            </w:r>
          </w:p>
          <w:p w:rsidR="001E2C8E" w:rsidRPr="001E2C8E" w:rsidRDefault="001E2C8E" w:rsidP="001E2C8E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5192" w:rsidRPr="00D32DF3" w:rsidRDefault="00D0519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6.2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Legal Aspect(30)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1E2C8E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 w:rsidP="00F76EA7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Default="001E2C8E" w:rsidP="001E2C8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) Identification of legal requirements applicable to the organization </w:t>
            </w:r>
          </w:p>
          <w:p w:rsidR="001E2C8E" w:rsidRDefault="001E2C8E" w:rsidP="001E2C8E">
            <w:pPr>
              <w:pStyle w:val="Defaul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legal requirements applicable to the organization identified? </w:t>
            </w:r>
          </w:p>
          <w:p w:rsidR="001E2C8E" w:rsidRDefault="001E2C8E" w:rsidP="001E2C8E">
            <w:pPr>
              <w:pStyle w:val="Defaul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identified legal requirements adequate? </w:t>
            </w:r>
          </w:p>
          <w:p w:rsidR="001E2C8E" w:rsidRDefault="001E2C8E" w:rsidP="001E2C8E">
            <w:pPr>
              <w:pStyle w:val="Default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 concerned persons aware of relevant legal requirements? </w:t>
            </w:r>
          </w:p>
          <w:p w:rsidR="001E2C8E" w:rsidRDefault="001E2C8E" w:rsidP="001E2C8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2C8E" w:rsidRPr="00D32DF3" w:rsidRDefault="001E2C8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Compliance to legal requirement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6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Does the organization comply with legal requirements?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6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corrective actions taken in case of non compliance? </w:t>
            </w:r>
          </w:p>
          <w:p w:rsidR="00FB0C76" w:rsidRPr="00D32DF3" w:rsidRDefault="00FB0C76" w:rsidP="00291067">
            <w:pPr>
              <w:pStyle w:val="Default"/>
              <w:numPr>
                <w:ilvl w:val="0"/>
                <w:numId w:val="6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corrective action effective?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5E153E">
        <w:trPr>
          <w:trHeight w:val="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5E153E" w:rsidP="005E153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Social Aspect(20)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Activities related to social responsibility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6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Does the organization conduct any social activities? </w:t>
            </w:r>
          </w:p>
          <w:p w:rsidR="00FB0C76" w:rsidRPr="00D32DF3" w:rsidRDefault="00FB0C76" w:rsidP="00291067">
            <w:pPr>
              <w:pStyle w:val="Default"/>
              <w:numPr>
                <w:ilvl w:val="0"/>
                <w:numId w:val="6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activities adequate and effective?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Employment to marginalized group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6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What is the p</w:t>
            </w:r>
            <w:r w:rsidR="00BA65D5" w:rsidRPr="00D32DF3">
              <w:rPr>
                <w:color w:val="auto"/>
                <w:sz w:val="22"/>
                <w:szCs w:val="22"/>
              </w:rPr>
              <w:t>ercentage of employment of marginalized</w:t>
            </w:r>
            <w:r w:rsidRPr="00D32DF3">
              <w:rPr>
                <w:color w:val="auto"/>
                <w:sz w:val="22"/>
                <w:szCs w:val="22"/>
              </w:rPr>
              <w:t xml:space="preserve"> community? </w:t>
            </w:r>
          </w:p>
          <w:p w:rsidR="00FB0C76" w:rsidRPr="00D32DF3" w:rsidRDefault="00FB0C76" w:rsidP="000A4CE1">
            <w:pPr>
              <w:pStyle w:val="Default"/>
              <w:numPr>
                <w:ilvl w:val="0"/>
                <w:numId w:val="6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What is the percentage of female employment?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6.4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Local resources(20)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Use of local material resources </w:t>
            </w:r>
          </w:p>
          <w:p w:rsidR="000A4CE1" w:rsidRPr="00D32DF3" w:rsidRDefault="000A4CE1" w:rsidP="00C165C6">
            <w:pPr>
              <w:pStyle w:val="Default"/>
              <w:numPr>
                <w:ilvl w:val="0"/>
                <w:numId w:val="6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required materials available locally?</w:t>
            </w:r>
          </w:p>
          <w:p w:rsidR="00FB0C76" w:rsidRPr="00D32DF3" w:rsidRDefault="00FB0C76" w:rsidP="000A4CE1">
            <w:pPr>
              <w:pStyle w:val="Default"/>
              <w:numPr>
                <w:ilvl w:val="0"/>
                <w:numId w:val="6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What is the percentage of use of local materials?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Use of local man power </w:t>
            </w:r>
            <w:r w:rsidR="0073288C" w:rsidRPr="00D32DF3">
              <w:rPr>
                <w:color w:val="auto"/>
                <w:sz w:val="22"/>
                <w:szCs w:val="22"/>
              </w:rPr>
              <w:t>and relations</w:t>
            </w: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6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What is the percentage of use of local manpower in </w:t>
            </w:r>
            <w:r w:rsidR="0073288C" w:rsidRPr="00D32DF3">
              <w:rPr>
                <w:color w:val="auto"/>
                <w:sz w:val="22"/>
                <w:szCs w:val="22"/>
              </w:rPr>
              <w:t xml:space="preserve">the </w:t>
            </w:r>
            <w:r w:rsidR="0073288C" w:rsidRPr="00D32DF3">
              <w:rPr>
                <w:color w:val="auto"/>
                <w:sz w:val="22"/>
                <w:szCs w:val="22"/>
              </w:rPr>
              <w:lastRenderedPageBreak/>
              <w:t>organization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D32DF3" w:rsidRDefault="00FB0C76" w:rsidP="001278DC">
            <w:pPr>
              <w:pStyle w:val="Default"/>
              <w:numPr>
                <w:ilvl w:val="0"/>
                <w:numId w:val="69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What</w:t>
            </w:r>
            <w:r w:rsidR="0073288C" w:rsidRPr="00D32DF3">
              <w:rPr>
                <w:color w:val="auto"/>
                <w:sz w:val="22"/>
                <w:szCs w:val="22"/>
              </w:rPr>
              <w:t xml:space="preserve"> is the relation with the local community?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Performance and improvements(100)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7.1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Identification of performance indicators(30)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Identification of major performance indicators of the organization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performance indicator related to Product Quality?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performance indicator related to Production?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performance indicator related to Customer satisfaction?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performance indicator related to Human resource development?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performance indicator related to Marketing? </w:t>
            </w:r>
          </w:p>
          <w:p w:rsidR="00FB0C76" w:rsidRPr="00D32DF3" w:rsidRDefault="00FB0C76" w:rsidP="001278DC">
            <w:pPr>
              <w:pStyle w:val="Default"/>
              <w:numPr>
                <w:ilvl w:val="0"/>
                <w:numId w:val="70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performance indicator related to Purchasing?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30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7.2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Measurement and evaluation of performance(30)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Are the performance indicators measured and evaluated?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performance indicators measured?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performance indicators analyzed?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performance indicators evaluated? </w:t>
            </w:r>
          </w:p>
          <w:p w:rsidR="00FB0C76" w:rsidRPr="00D32DF3" w:rsidRDefault="005E153E" w:rsidP="001278DC">
            <w:pPr>
              <w:pStyle w:val="Default"/>
              <w:numPr>
                <w:ilvl w:val="0"/>
                <w:numId w:val="71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action taken to improve the performance?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 Status of performances indicators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What is the performance of the organization in relation to the above mentioned indicators? </w:t>
            </w:r>
          </w:p>
          <w:p w:rsidR="00FB0C76" w:rsidRPr="00D32DF3" w:rsidRDefault="0073288C" w:rsidP="001278DC">
            <w:pPr>
              <w:pStyle w:val="Default"/>
              <w:numPr>
                <w:ilvl w:val="0"/>
                <w:numId w:val="7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record maintained?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7.3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Improvement Planning(40)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i) Status of correctiv</w:t>
            </w:r>
            <w:r w:rsidR="001278DC" w:rsidRPr="00D32DF3">
              <w:rPr>
                <w:color w:val="auto"/>
                <w:sz w:val="22"/>
                <w:szCs w:val="22"/>
              </w:rPr>
              <w:t>e</w:t>
            </w:r>
            <w:r w:rsidRPr="00D32DF3">
              <w:rPr>
                <w:color w:val="auto"/>
                <w:sz w:val="22"/>
                <w:szCs w:val="22"/>
              </w:rPr>
              <w:t xml:space="preserve"> actions taken for improvement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</w:t>
            </w:r>
            <w:r w:rsidR="001278DC" w:rsidRPr="00D32DF3">
              <w:rPr>
                <w:color w:val="auto"/>
                <w:sz w:val="22"/>
                <w:szCs w:val="22"/>
              </w:rPr>
              <w:t>corrective actions</w:t>
            </w:r>
            <w:r w:rsidRPr="00D32DF3">
              <w:rPr>
                <w:color w:val="auto"/>
                <w:sz w:val="22"/>
                <w:szCs w:val="22"/>
              </w:rPr>
              <w:t xml:space="preserve"> taken when NCs are</w:t>
            </w:r>
            <w:r w:rsidR="00E63694" w:rsidRPr="00D32DF3">
              <w:rPr>
                <w:color w:val="auto"/>
                <w:sz w:val="22"/>
                <w:szCs w:val="22"/>
              </w:rPr>
              <w:t xml:space="preserve"> identified</w:t>
            </w:r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  <w:p w:rsidR="00FB0C76" w:rsidRPr="00D32DF3" w:rsidRDefault="00FB0C76" w:rsidP="001278DC">
            <w:pPr>
              <w:pStyle w:val="Default"/>
              <w:numPr>
                <w:ilvl w:val="0"/>
                <w:numId w:val="7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these actions effective?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Planning for improvement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How do you ensure the continual improvement of your organization? </w:t>
            </w:r>
          </w:p>
          <w:p w:rsidR="00FB0C76" w:rsidRPr="00D32DF3" w:rsidRDefault="00FB0C76" w:rsidP="001278DC">
            <w:pPr>
              <w:pStyle w:val="Default"/>
              <w:numPr>
                <w:ilvl w:val="0"/>
                <w:numId w:val="73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system of planning for improvement?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 Implementation of advice or suggestions given by NBSM for improvement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suggestions given by NBSM implemented? </w:t>
            </w:r>
          </w:p>
          <w:p w:rsidR="00FB0C76" w:rsidRPr="00D32DF3" w:rsidRDefault="00FB0C76" w:rsidP="001278DC">
            <w:pPr>
              <w:pStyle w:val="Default"/>
              <w:numPr>
                <w:ilvl w:val="0"/>
                <w:numId w:val="74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all the records maintained?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iv) Status of improvement in comparison to last year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D32DF3">
              <w:rPr>
                <w:color w:val="auto"/>
                <w:sz w:val="22"/>
                <w:szCs w:val="22"/>
              </w:rPr>
              <w:t xml:space="preserve">Is the organization improving as per plan? </w:t>
            </w:r>
          </w:p>
          <w:p w:rsidR="00FB0C76" w:rsidRPr="00D32DF3" w:rsidRDefault="0073288C" w:rsidP="001278DC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 the records maintained?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8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2D4011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Work environment, </w:t>
            </w:r>
            <w:r w:rsidR="00FB0C76" w:rsidRPr="00D32DF3">
              <w:rPr>
                <w:b/>
                <w:bCs/>
                <w:color w:val="auto"/>
                <w:sz w:val="22"/>
                <w:szCs w:val="22"/>
              </w:rPr>
              <w:t xml:space="preserve">Infrastructure and Housekeeping (50)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</w:t>
            </w:r>
            <w:r w:rsidR="001278DC" w:rsidRPr="00D32DF3">
              <w:rPr>
                <w:color w:val="auto"/>
                <w:sz w:val="22"/>
                <w:szCs w:val="22"/>
              </w:rPr>
              <w:t xml:space="preserve">Work environment and </w:t>
            </w:r>
            <w:r w:rsidRPr="00D32DF3">
              <w:rPr>
                <w:color w:val="auto"/>
                <w:sz w:val="22"/>
                <w:szCs w:val="22"/>
              </w:rPr>
              <w:t xml:space="preserve">infrastructure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infr</w:t>
            </w:r>
            <w:r w:rsidR="005D7379" w:rsidRPr="00D32DF3">
              <w:rPr>
                <w:color w:val="auto"/>
                <w:sz w:val="22"/>
                <w:szCs w:val="22"/>
              </w:rPr>
              <w:t xml:space="preserve">astructure related to </w:t>
            </w:r>
            <w:r w:rsidRPr="00D32DF3">
              <w:rPr>
                <w:color w:val="auto"/>
                <w:sz w:val="22"/>
                <w:szCs w:val="22"/>
              </w:rPr>
              <w:t xml:space="preserve">machinery </w:t>
            </w:r>
            <w:r w:rsidR="005D7379" w:rsidRPr="00D32DF3">
              <w:rPr>
                <w:color w:val="auto"/>
                <w:sz w:val="22"/>
                <w:szCs w:val="22"/>
              </w:rPr>
              <w:t xml:space="preserve">and utilities </w:t>
            </w:r>
            <w:r w:rsidRPr="00D32DF3">
              <w:rPr>
                <w:color w:val="auto"/>
                <w:sz w:val="22"/>
                <w:szCs w:val="22"/>
              </w:rPr>
              <w:t xml:space="preserve">adequate?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infrastructure related to communication adequate? </w:t>
            </w:r>
          </w:p>
          <w:p w:rsidR="00FB0C76" w:rsidRPr="00D32DF3" w:rsidRDefault="00FB0C76" w:rsidP="005D7379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infrastructure related to transportation adequate?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infrastructure related to storage of materials and product adequate? </w:t>
            </w:r>
          </w:p>
          <w:p w:rsidR="005D7379" w:rsidRPr="00D32DF3" w:rsidRDefault="00FB0C76" w:rsidP="002D4011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infrastructure related to work space and building adequate? </w:t>
            </w:r>
          </w:p>
          <w:p w:rsidR="002D4011" w:rsidRPr="00D32DF3" w:rsidRDefault="005D7379" w:rsidP="002D4011">
            <w:pPr>
              <w:pStyle w:val="Default"/>
              <w:numPr>
                <w:ilvl w:val="0"/>
                <w:numId w:val="75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rFonts w:ascii="Cambria" w:hAnsi="Cambria" w:cs="Cambria"/>
                <w:color w:val="auto"/>
                <w:sz w:val="22"/>
                <w:szCs w:val="22"/>
                <w:lang w:eastAsia="zh-CN" w:bidi="ar-SA"/>
              </w:rPr>
              <w:t>H</w:t>
            </w:r>
            <w:r w:rsidR="002D4011" w:rsidRPr="00D32DF3">
              <w:rPr>
                <w:rFonts w:ascii="Cambria" w:hAnsi="Cambria" w:cs="Cambria"/>
                <w:color w:val="auto"/>
                <w:sz w:val="22"/>
                <w:szCs w:val="22"/>
                <w:lang w:eastAsia="zh-CN" w:bidi="ar-SA"/>
              </w:rPr>
              <w:t>as the organization maintained the environment(social, psychological, physical etc.) necessary for the operation</w:t>
            </w:r>
          </w:p>
          <w:p w:rsidR="00FB0C76" w:rsidRPr="00D32DF3" w:rsidRDefault="002D4011" w:rsidP="001278DC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  <w:proofErr w:type="gramStart"/>
            <w:r w:rsidRPr="00D32DF3">
              <w:rPr>
                <w:rFonts w:ascii="Cambria" w:hAnsi="Cambria" w:cs="Cambria"/>
                <w:color w:val="auto"/>
                <w:sz w:val="22"/>
                <w:szCs w:val="22"/>
                <w:lang w:eastAsia="zh-CN" w:bidi="ar-SA"/>
              </w:rPr>
              <w:t>of</w:t>
            </w:r>
            <w:proofErr w:type="gramEnd"/>
            <w:r w:rsidRPr="00D32DF3">
              <w:rPr>
                <w:rFonts w:ascii="Cambria" w:hAnsi="Cambria" w:cs="Cambria"/>
                <w:color w:val="auto"/>
                <w:sz w:val="22"/>
                <w:szCs w:val="22"/>
                <w:lang w:eastAsia="zh-CN" w:bidi="ar-SA"/>
              </w:rPr>
              <w:t xml:space="preserve"> its processes and to achieve conformity of products and services.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E63694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30</w:t>
            </w:r>
            <w:r w:rsidR="00FB0C76"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Status of housekeeping within the Plant 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there any</w:t>
            </w:r>
            <w:r w:rsidR="005D7379" w:rsidRPr="00D32DF3">
              <w:rPr>
                <w:color w:val="auto"/>
                <w:sz w:val="22"/>
                <w:szCs w:val="22"/>
              </w:rPr>
              <w:t xml:space="preserve"> planned arrangement for </w:t>
            </w:r>
            <w:r w:rsidRPr="00D32DF3">
              <w:rPr>
                <w:color w:val="auto"/>
                <w:sz w:val="22"/>
                <w:szCs w:val="22"/>
              </w:rPr>
              <w:t xml:space="preserve">housekeeping?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arrangement </w:t>
            </w:r>
            <w:r w:rsidR="005D7379" w:rsidRPr="00D32DF3">
              <w:rPr>
                <w:color w:val="auto"/>
                <w:sz w:val="22"/>
                <w:szCs w:val="22"/>
              </w:rPr>
              <w:t xml:space="preserve">adequate and </w:t>
            </w:r>
            <w:r w:rsidR="00291067" w:rsidRPr="00D32DF3">
              <w:rPr>
                <w:color w:val="auto"/>
                <w:sz w:val="22"/>
                <w:szCs w:val="22"/>
              </w:rPr>
              <w:t xml:space="preserve">effective? </w:t>
            </w:r>
          </w:p>
          <w:p w:rsidR="00724DE8" w:rsidRPr="00D32DF3" w:rsidRDefault="00724DE8" w:rsidP="00C165C6">
            <w:pPr>
              <w:pStyle w:val="Default"/>
              <w:numPr>
                <w:ilvl w:val="0"/>
                <w:numId w:val="7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responsibility defined?</w:t>
            </w:r>
          </w:p>
          <w:p w:rsidR="00FB0C76" w:rsidRPr="00D32DF3" w:rsidRDefault="00724DE8" w:rsidP="001278DC">
            <w:pPr>
              <w:pStyle w:val="Default"/>
              <w:numPr>
                <w:ilvl w:val="0"/>
                <w:numId w:val="76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What is the overall status of housekeeping?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694" w:rsidRPr="00D32DF3" w:rsidRDefault="00E63694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 w:rsidP="00F76EA7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NS certified products</w:t>
            </w:r>
            <w:r w:rsidR="00291067" w:rsidRPr="00D32DF3">
              <w:rPr>
                <w:b/>
                <w:bCs/>
                <w:color w:val="auto"/>
                <w:sz w:val="22"/>
                <w:szCs w:val="22"/>
              </w:rPr>
              <w:t>, complaints and penalty</w:t>
            </w: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410702" w:rsidRPr="00D32DF3">
              <w:rPr>
                <w:b/>
                <w:bCs/>
                <w:color w:val="auto"/>
                <w:sz w:val="22"/>
                <w:szCs w:val="22"/>
              </w:rPr>
              <w:t>15</w:t>
            </w:r>
            <w:r w:rsidR="00724DE8" w:rsidRPr="00D32DF3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Compliance of products to NS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Are the records of Non complying </w:t>
            </w:r>
            <w:r w:rsidR="00E63694" w:rsidRPr="00D32DF3">
              <w:rPr>
                <w:color w:val="auto"/>
                <w:sz w:val="22"/>
                <w:szCs w:val="22"/>
              </w:rPr>
              <w:t xml:space="preserve">products to NS requirements </w:t>
            </w:r>
            <w:r w:rsidRPr="00D32DF3">
              <w:rPr>
                <w:color w:val="auto"/>
                <w:sz w:val="22"/>
                <w:szCs w:val="22"/>
              </w:rPr>
              <w:t xml:space="preserve">maintained?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8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What is the percentage of compliance of NS certified products? </w:t>
            </w:r>
          </w:p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ii) Percentage of NS certified products out of total annual production of last 2 years </w:t>
            </w:r>
          </w:p>
          <w:p w:rsidR="00FB0C76" w:rsidRPr="00D32DF3" w:rsidRDefault="00FB0C76" w:rsidP="00C165C6">
            <w:pPr>
              <w:pStyle w:val="Default"/>
              <w:numPr>
                <w:ilvl w:val="0"/>
                <w:numId w:val="7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Does the organization manufacture other</w:t>
            </w:r>
            <w:r w:rsidR="004776FF" w:rsidRPr="00D32DF3">
              <w:rPr>
                <w:color w:val="auto"/>
                <w:sz w:val="22"/>
                <w:szCs w:val="22"/>
              </w:rPr>
              <w:t xml:space="preserve"> like products similar to</w:t>
            </w:r>
            <w:r w:rsidRPr="00D32DF3">
              <w:rPr>
                <w:color w:val="auto"/>
                <w:sz w:val="22"/>
                <w:szCs w:val="22"/>
              </w:rPr>
              <w:t xml:space="preserve"> NS certified products </w:t>
            </w:r>
          </w:p>
          <w:p w:rsidR="00FB0C76" w:rsidRPr="001149B1" w:rsidRDefault="00FB0C76" w:rsidP="001149B1">
            <w:pPr>
              <w:pStyle w:val="Default"/>
              <w:numPr>
                <w:ilvl w:val="0"/>
                <w:numId w:val="7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What is the percentage of NS certified products out of total </w:t>
            </w:r>
            <w:r w:rsidR="004776FF" w:rsidRPr="00D32DF3">
              <w:rPr>
                <w:color w:val="auto"/>
                <w:sz w:val="22"/>
                <w:szCs w:val="22"/>
              </w:rPr>
              <w:t xml:space="preserve">like products </w:t>
            </w:r>
            <w:r w:rsidRPr="00D32DF3">
              <w:rPr>
                <w:color w:val="auto"/>
                <w:sz w:val="22"/>
                <w:szCs w:val="22"/>
              </w:rPr>
              <w:t xml:space="preserve">production?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50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FB0C76" w:rsidRPr="00D32DF3" w:rsidTr="006050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9C64CE" w:rsidP="001278DC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iii) </w:t>
            </w:r>
            <w:r w:rsidR="00E63694" w:rsidRPr="00D32DF3">
              <w:rPr>
                <w:color w:val="auto"/>
                <w:sz w:val="22"/>
                <w:szCs w:val="22"/>
              </w:rPr>
              <w:t>Complaints Related to NS certified products</w:t>
            </w:r>
            <w:r w:rsidR="001278DC" w:rsidRPr="00D32DF3">
              <w:rPr>
                <w:color w:val="auto"/>
                <w:sz w:val="22"/>
                <w:szCs w:val="22"/>
              </w:rPr>
              <w:t>. organization's service</w:t>
            </w:r>
            <w:r w:rsidR="00E63694" w:rsidRPr="00D32DF3">
              <w:rPr>
                <w:color w:val="auto"/>
                <w:sz w:val="22"/>
                <w:szCs w:val="22"/>
              </w:rPr>
              <w:t xml:space="preserve"> </w:t>
            </w:r>
            <w:r w:rsidR="0073288C" w:rsidRPr="00D32DF3">
              <w:rPr>
                <w:color w:val="auto"/>
                <w:sz w:val="22"/>
                <w:szCs w:val="22"/>
              </w:rPr>
              <w:t>and organization</w:t>
            </w:r>
          </w:p>
          <w:p w:rsidR="00E63694" w:rsidRPr="00D32DF3" w:rsidRDefault="00E63694" w:rsidP="00291067">
            <w:pPr>
              <w:pStyle w:val="Default"/>
              <w:numPr>
                <w:ilvl w:val="0"/>
                <w:numId w:val="79"/>
              </w:numPr>
              <w:ind w:left="744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 record maintained about </w:t>
            </w:r>
            <w:r w:rsidR="005D7379" w:rsidRPr="00D32DF3">
              <w:rPr>
                <w:color w:val="auto"/>
                <w:sz w:val="22"/>
                <w:szCs w:val="22"/>
              </w:rPr>
              <w:t xml:space="preserve">the complaints made by </w:t>
            </w:r>
            <w:r w:rsidR="00291067" w:rsidRPr="00D32DF3">
              <w:rPr>
                <w:color w:val="auto"/>
                <w:sz w:val="22"/>
                <w:szCs w:val="22"/>
              </w:rPr>
              <w:t xml:space="preserve">any </w:t>
            </w:r>
            <w:r w:rsidR="005D7379" w:rsidRPr="00D32DF3">
              <w:rPr>
                <w:color w:val="auto"/>
                <w:sz w:val="22"/>
                <w:szCs w:val="22"/>
              </w:rPr>
              <w:t>interested parties</w:t>
            </w:r>
            <w:r w:rsidR="00724DE8" w:rsidRPr="00D32DF3">
              <w:rPr>
                <w:color w:val="auto"/>
                <w:sz w:val="22"/>
                <w:szCs w:val="22"/>
              </w:rPr>
              <w:t>?</w:t>
            </w:r>
          </w:p>
          <w:p w:rsidR="001278DC" w:rsidRPr="00D32DF3" w:rsidRDefault="001278DC" w:rsidP="00291067">
            <w:pPr>
              <w:pStyle w:val="Default"/>
              <w:numPr>
                <w:ilvl w:val="0"/>
                <w:numId w:val="79"/>
              </w:numPr>
              <w:ind w:left="744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Are</w:t>
            </w:r>
            <w:r w:rsidR="003C3FBD" w:rsidRPr="00D32DF3">
              <w:rPr>
                <w:color w:val="auto"/>
                <w:sz w:val="22"/>
                <w:szCs w:val="22"/>
              </w:rPr>
              <w:t xml:space="preserve"> there any correction / corrective actions taken regarding </w:t>
            </w:r>
            <w:r w:rsidR="004E354E" w:rsidRPr="00D32DF3">
              <w:rPr>
                <w:color w:val="auto"/>
                <w:sz w:val="22"/>
                <w:szCs w:val="22"/>
              </w:rPr>
              <w:t>t</w:t>
            </w:r>
            <w:r w:rsidR="003C3FBD" w:rsidRPr="00D32DF3">
              <w:rPr>
                <w:color w:val="auto"/>
                <w:sz w:val="22"/>
                <w:szCs w:val="22"/>
              </w:rPr>
              <w:t>he complaints</w:t>
            </w:r>
            <w:r w:rsidR="00724DE8" w:rsidRPr="00D32DF3">
              <w:rPr>
                <w:color w:val="auto"/>
                <w:sz w:val="22"/>
                <w:szCs w:val="22"/>
              </w:rPr>
              <w:t>?</w:t>
            </w:r>
          </w:p>
          <w:p w:rsidR="001278DC" w:rsidRPr="00D32DF3" w:rsidRDefault="001278DC" w:rsidP="001278DC">
            <w:pPr>
              <w:pStyle w:val="Default"/>
              <w:numPr>
                <w:ilvl w:val="0"/>
                <w:numId w:val="79"/>
              </w:numPr>
              <w:ind w:left="384" w:firstLine="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organization penalized by any legal authority?</w:t>
            </w:r>
          </w:p>
          <w:p w:rsidR="00E63694" w:rsidRPr="001149B1" w:rsidRDefault="001278DC" w:rsidP="00E63694">
            <w:pPr>
              <w:pStyle w:val="Default"/>
              <w:numPr>
                <w:ilvl w:val="0"/>
                <w:numId w:val="79"/>
              </w:numPr>
              <w:ind w:left="384" w:firstLine="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the penalty authentic</w:t>
            </w:r>
            <w:r w:rsidR="004C54AA">
              <w:rPr>
                <w:color w:val="auto"/>
                <w:sz w:val="22"/>
                <w:szCs w:val="22"/>
              </w:rPr>
              <w:t xml:space="preserve"> and justified</w:t>
            </w:r>
            <w:r w:rsidRPr="00D32DF3">
              <w:rPr>
                <w:color w:val="auto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0B127B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5</w:t>
            </w:r>
            <w:r w:rsidR="00724DE8" w:rsidRPr="00D32DF3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0C76" w:rsidRPr="00D32DF3" w:rsidRDefault="00FB0C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A97FE4" w:rsidRPr="00D32DF3" w:rsidRDefault="00A97FE4">
      <w:pPr>
        <w:pStyle w:val="Default"/>
        <w:rPr>
          <w:color w:val="auto"/>
        </w:rPr>
      </w:pPr>
    </w:p>
    <w:p w:rsidR="00A97FE4" w:rsidRPr="00D32DF3" w:rsidRDefault="00A97FE4">
      <w:pPr>
        <w:pStyle w:val="Default"/>
        <w:rPr>
          <w:b/>
          <w:bCs/>
          <w:color w:val="auto"/>
        </w:rPr>
      </w:pPr>
      <w:r w:rsidRPr="00D32DF3">
        <w:rPr>
          <w:b/>
          <w:bCs/>
          <w:color w:val="auto"/>
        </w:rPr>
        <w:t>Scoring guidelines</w:t>
      </w:r>
    </w:p>
    <w:p w:rsidR="00A97FE4" w:rsidRPr="00D32DF3" w:rsidRDefault="00A97FE4" w:rsidP="00A97FE4">
      <w:pPr>
        <w:jc w:val="both"/>
      </w:pPr>
      <w:r w:rsidRPr="00D32DF3">
        <w:t>Scores are presented in 5 categories to provide clear definition and differentiation of performance.</w:t>
      </w:r>
    </w:p>
    <w:p w:rsidR="00A97FE4" w:rsidRPr="00D32DF3" w:rsidRDefault="00A97FE4" w:rsidP="00A97FE4">
      <w:pPr>
        <w:jc w:val="both"/>
      </w:pPr>
    </w:p>
    <w:tbl>
      <w:tblPr>
        <w:tblStyle w:val="TableGrid"/>
        <w:tblW w:w="0" w:type="auto"/>
        <w:tblInd w:w="855" w:type="dxa"/>
        <w:tblLook w:val="01E0"/>
      </w:tblPr>
      <w:tblGrid>
        <w:gridCol w:w="837"/>
        <w:gridCol w:w="5445"/>
      </w:tblGrid>
      <w:tr w:rsidR="00A97FE4" w:rsidRPr="00D32DF3" w:rsidTr="00A97FE4">
        <w:tc>
          <w:tcPr>
            <w:tcW w:w="837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Score</w:t>
            </w:r>
          </w:p>
        </w:tc>
        <w:tc>
          <w:tcPr>
            <w:tcW w:w="5445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Results</w:t>
            </w:r>
          </w:p>
        </w:tc>
      </w:tr>
      <w:tr w:rsidR="00A97FE4" w:rsidRPr="00D32DF3" w:rsidTr="00A97FE4">
        <w:tc>
          <w:tcPr>
            <w:tcW w:w="837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0</w:t>
            </w:r>
          </w:p>
        </w:tc>
        <w:tc>
          <w:tcPr>
            <w:tcW w:w="5445" w:type="dxa"/>
          </w:tcPr>
          <w:p w:rsidR="00A97FE4" w:rsidRPr="00D32DF3" w:rsidRDefault="00A97FE4" w:rsidP="00A97FE4">
            <w:pPr>
              <w:jc w:val="both"/>
            </w:pPr>
            <w:r w:rsidRPr="00D32DF3">
              <w:t>No results/No progress</w:t>
            </w:r>
          </w:p>
        </w:tc>
      </w:tr>
      <w:tr w:rsidR="00A97FE4" w:rsidRPr="00D32DF3" w:rsidTr="00A97FE4">
        <w:tc>
          <w:tcPr>
            <w:tcW w:w="837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1</w:t>
            </w:r>
          </w:p>
        </w:tc>
        <w:tc>
          <w:tcPr>
            <w:tcW w:w="5445" w:type="dxa"/>
          </w:tcPr>
          <w:p w:rsidR="00A97FE4" w:rsidRPr="00D32DF3" w:rsidRDefault="00A97FE4" w:rsidP="00A97FE4">
            <w:pPr>
              <w:jc w:val="both"/>
            </w:pPr>
            <w:r w:rsidRPr="00D32DF3">
              <w:t>Results reported and poor performance level</w:t>
            </w:r>
          </w:p>
        </w:tc>
      </w:tr>
      <w:tr w:rsidR="00A97FE4" w:rsidRPr="00D32DF3" w:rsidTr="00A97FE4">
        <w:tc>
          <w:tcPr>
            <w:tcW w:w="837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2</w:t>
            </w:r>
          </w:p>
        </w:tc>
        <w:tc>
          <w:tcPr>
            <w:tcW w:w="5445" w:type="dxa"/>
          </w:tcPr>
          <w:p w:rsidR="00A97FE4" w:rsidRPr="00D32DF3" w:rsidRDefault="00A97FE4" w:rsidP="00A97FE4">
            <w:pPr>
              <w:jc w:val="both"/>
            </w:pPr>
            <w:r w:rsidRPr="00D32DF3">
              <w:t>Results reported and good performance level</w:t>
            </w:r>
          </w:p>
        </w:tc>
      </w:tr>
      <w:tr w:rsidR="00A97FE4" w:rsidRPr="00D32DF3" w:rsidTr="00A97FE4">
        <w:tc>
          <w:tcPr>
            <w:tcW w:w="837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3</w:t>
            </w:r>
          </w:p>
        </w:tc>
        <w:tc>
          <w:tcPr>
            <w:tcW w:w="5445" w:type="dxa"/>
          </w:tcPr>
          <w:p w:rsidR="00A97FE4" w:rsidRPr="00D32DF3" w:rsidRDefault="00A97FE4" w:rsidP="00A97FE4">
            <w:pPr>
              <w:jc w:val="both"/>
            </w:pPr>
            <w:r w:rsidRPr="00D32DF3">
              <w:t>Results reported and better performance level</w:t>
            </w:r>
          </w:p>
        </w:tc>
      </w:tr>
      <w:tr w:rsidR="00A97FE4" w:rsidRPr="00D32DF3" w:rsidTr="00A97FE4">
        <w:tc>
          <w:tcPr>
            <w:tcW w:w="837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4</w:t>
            </w:r>
          </w:p>
        </w:tc>
        <w:tc>
          <w:tcPr>
            <w:tcW w:w="5445" w:type="dxa"/>
          </w:tcPr>
          <w:p w:rsidR="00A97FE4" w:rsidRPr="00D32DF3" w:rsidRDefault="00A97FE4" w:rsidP="00A97FE4">
            <w:pPr>
              <w:jc w:val="both"/>
            </w:pPr>
            <w:r w:rsidRPr="00D32DF3">
              <w:t>Results reported and excellent performance level</w:t>
            </w:r>
          </w:p>
        </w:tc>
      </w:tr>
    </w:tbl>
    <w:p w:rsidR="00710E68" w:rsidRPr="00D32DF3" w:rsidRDefault="00710E68" w:rsidP="00A97FE4">
      <w:pPr>
        <w:jc w:val="both"/>
        <w:rPr>
          <w:i/>
          <w:sz w:val="28"/>
        </w:rPr>
      </w:pPr>
    </w:p>
    <w:p w:rsidR="00A97FE4" w:rsidRPr="00D32DF3" w:rsidRDefault="00A97FE4" w:rsidP="00A97FE4">
      <w:pPr>
        <w:jc w:val="both"/>
        <w:rPr>
          <w:i/>
          <w:sz w:val="28"/>
        </w:rPr>
      </w:pPr>
      <w:r w:rsidRPr="00D32DF3">
        <w:rPr>
          <w:i/>
          <w:sz w:val="28"/>
        </w:rPr>
        <w:t>Example of Scoring</w:t>
      </w:r>
    </w:p>
    <w:p w:rsidR="00710E68" w:rsidRPr="00D32DF3" w:rsidRDefault="00710E68" w:rsidP="00A97FE4">
      <w:pPr>
        <w:jc w:val="both"/>
        <w:rPr>
          <w:i/>
          <w:sz w:val="28"/>
        </w:rPr>
      </w:pPr>
    </w:p>
    <w:tbl>
      <w:tblPr>
        <w:tblW w:w="9990" w:type="dxa"/>
        <w:tblInd w:w="18" w:type="dxa"/>
        <w:tblLook w:val="0000"/>
      </w:tblPr>
      <w:tblGrid>
        <w:gridCol w:w="501"/>
        <w:gridCol w:w="6491"/>
        <w:gridCol w:w="450"/>
        <w:gridCol w:w="415"/>
        <w:gridCol w:w="350"/>
        <w:gridCol w:w="333"/>
        <w:gridCol w:w="412"/>
        <w:gridCol w:w="333"/>
        <w:gridCol w:w="705"/>
      </w:tblGrid>
      <w:tr w:rsidR="00710E68" w:rsidRPr="00D32DF3" w:rsidTr="00710E6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1.1 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Policy and Objectives 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710E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710E6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score</w:t>
            </w:r>
          </w:p>
        </w:tc>
      </w:tr>
      <w:tr w:rsidR="00710E68" w:rsidRPr="00D32DF3" w:rsidTr="00710E6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rPr>
                <w:color w:val="auto"/>
              </w:rPr>
            </w:pP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</w:t>
            </w:r>
            <w:proofErr w:type="gramStart"/>
            <w:r w:rsidRPr="00D32DF3">
              <w:rPr>
                <w:color w:val="auto"/>
                <w:sz w:val="22"/>
                <w:szCs w:val="22"/>
              </w:rPr>
              <w:t>Are  Policy</w:t>
            </w:r>
            <w:proofErr w:type="gramEnd"/>
            <w:r w:rsidRPr="00D32DF3">
              <w:rPr>
                <w:color w:val="auto"/>
                <w:sz w:val="22"/>
                <w:szCs w:val="22"/>
              </w:rPr>
              <w:t xml:space="preserve"> and Objectives documented? </w:t>
            </w:r>
          </w:p>
          <w:p w:rsidR="00710E68" w:rsidRPr="00D32DF3" w:rsidRDefault="00710E68" w:rsidP="00475E03">
            <w:pPr>
              <w:pStyle w:val="Defaul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there any documented evidence of policy and objectives? </w:t>
            </w:r>
          </w:p>
          <w:p w:rsidR="00710E68" w:rsidRPr="00D32DF3" w:rsidRDefault="00710E68" w:rsidP="00475E0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  <w:r w:rsidR="008070C3" w:rsidRPr="00D32DF3">
              <w:rPr>
                <w:color w:val="auto"/>
              </w:rPr>
              <w:t>√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3.75</w:t>
            </w:r>
          </w:p>
        </w:tc>
      </w:tr>
    </w:tbl>
    <w:p w:rsidR="00710E68" w:rsidRPr="00D32DF3" w:rsidRDefault="00710E68" w:rsidP="00A97FE4">
      <w:pPr>
        <w:jc w:val="both"/>
        <w:rPr>
          <w:i/>
          <w:sz w:val="28"/>
        </w:rPr>
      </w:pPr>
    </w:p>
    <w:tbl>
      <w:tblPr>
        <w:tblW w:w="9990" w:type="dxa"/>
        <w:tblInd w:w="18" w:type="dxa"/>
        <w:tblLook w:val="0000"/>
      </w:tblPr>
      <w:tblGrid>
        <w:gridCol w:w="491"/>
        <w:gridCol w:w="6515"/>
        <w:gridCol w:w="456"/>
        <w:gridCol w:w="360"/>
        <w:gridCol w:w="360"/>
        <w:gridCol w:w="360"/>
        <w:gridCol w:w="368"/>
        <w:gridCol w:w="360"/>
        <w:gridCol w:w="720"/>
      </w:tblGrid>
      <w:tr w:rsidR="00710E68" w:rsidRPr="00D32DF3" w:rsidTr="00710E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1.3</w:t>
            </w: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710E68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Organization and its context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2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32DF3">
              <w:rPr>
                <w:b/>
                <w:bCs/>
                <w:color w:val="auto"/>
                <w:sz w:val="22"/>
                <w:szCs w:val="22"/>
              </w:rPr>
              <w:t>score</w:t>
            </w:r>
          </w:p>
        </w:tc>
      </w:tr>
      <w:tr w:rsidR="00710E68" w:rsidRPr="00D32DF3" w:rsidTr="00710E6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i) Is the organization chart available and up to date? </w:t>
            </w:r>
          </w:p>
          <w:p w:rsidR="00710E68" w:rsidRPr="00D32DF3" w:rsidRDefault="00710E68" w:rsidP="00475E03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Is organization chart documented and approved? </w:t>
            </w:r>
          </w:p>
          <w:p w:rsidR="00710E68" w:rsidRPr="00D32DF3" w:rsidRDefault="00710E68" w:rsidP="00475E03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Is organization chart consistent with the available human</w:t>
            </w:r>
          </w:p>
          <w:p w:rsidR="00710E68" w:rsidRPr="00D32DF3" w:rsidRDefault="00710E68" w:rsidP="008070C3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 xml:space="preserve">              </w:t>
            </w:r>
            <w:proofErr w:type="gramStart"/>
            <w:r w:rsidRPr="00D32DF3">
              <w:rPr>
                <w:color w:val="auto"/>
                <w:sz w:val="22"/>
                <w:szCs w:val="22"/>
              </w:rPr>
              <w:t>resources</w:t>
            </w:r>
            <w:proofErr w:type="gramEnd"/>
            <w:r w:rsidRPr="00D32DF3">
              <w:rPr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710E68">
            <w:pPr>
              <w:pStyle w:val="Default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  <w:r w:rsidR="008070C3" w:rsidRPr="00D32DF3">
              <w:rPr>
                <w:color w:val="auto"/>
              </w:rPr>
              <w:t>√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710E68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0E68" w:rsidRPr="00D32DF3" w:rsidRDefault="008070C3" w:rsidP="00475E03">
            <w:pPr>
              <w:pStyle w:val="Default"/>
              <w:ind w:left="20"/>
              <w:rPr>
                <w:color w:val="auto"/>
                <w:sz w:val="22"/>
                <w:szCs w:val="22"/>
              </w:rPr>
            </w:pPr>
            <w:r w:rsidRPr="00D32DF3">
              <w:rPr>
                <w:color w:val="auto"/>
                <w:sz w:val="22"/>
                <w:szCs w:val="22"/>
              </w:rPr>
              <w:t>7.5</w:t>
            </w:r>
            <w:r w:rsidR="00710E68" w:rsidRPr="00D32DF3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10E68" w:rsidRPr="00D32DF3" w:rsidRDefault="00443F88" w:rsidP="00A97FE4">
      <w:pPr>
        <w:jc w:val="both"/>
        <w:rPr>
          <w:sz w:val="26"/>
        </w:rPr>
      </w:pPr>
      <w:r w:rsidRPr="00D32DF3">
        <w:rPr>
          <w:sz w:val="26"/>
        </w:rPr>
        <w:lastRenderedPageBreak/>
        <w:t>Calculations:</w:t>
      </w:r>
    </w:p>
    <w:p w:rsidR="00A97FE4" w:rsidRPr="00D32DF3" w:rsidRDefault="00A97FE4" w:rsidP="00A97FE4">
      <w:pPr>
        <w:jc w:val="both"/>
      </w:pPr>
      <w:r w:rsidRPr="00D32DF3">
        <w:rPr>
          <w:sz w:val="26"/>
        </w:rPr>
        <w:tab/>
      </w:r>
      <w:proofErr w:type="gramStart"/>
      <w:r w:rsidRPr="00D32DF3">
        <w:rPr>
          <w:b/>
        </w:rPr>
        <w:t>1.1</w:t>
      </w:r>
      <w:r w:rsidRPr="00D32DF3">
        <w:t xml:space="preserve"> </w:t>
      </w:r>
      <w:r w:rsidRPr="00D32DF3">
        <w:tab/>
      </w:r>
      <w:r w:rsidR="00EB2F58" w:rsidRPr="00D32DF3">
        <w:t>i</w:t>
      </w:r>
      <w:r w:rsidR="00280F0D" w:rsidRPr="00D32DF3">
        <w:t>) Are</w:t>
      </w:r>
      <w:r w:rsidRPr="00D32DF3">
        <w:t xml:space="preserve"> Policy and Objectives documented?</w:t>
      </w:r>
      <w:proofErr w:type="gramEnd"/>
      <w:r w:rsidRPr="00D32DF3">
        <w:tab/>
      </w:r>
      <w:r w:rsidR="008070C3" w:rsidRPr="00D32DF3">
        <w:t>Point</w:t>
      </w:r>
      <w:r w:rsidR="00501CD0" w:rsidRPr="00D32DF3">
        <w:t xml:space="preserve"> value=</w:t>
      </w:r>
      <w:r w:rsidR="00EB2F58" w:rsidRPr="00D32DF3">
        <w:t xml:space="preserve"> 5</w:t>
      </w:r>
      <w:r w:rsidRPr="00D32DF3">
        <w:tab/>
      </w:r>
      <w:r w:rsidRPr="00D32DF3">
        <w:tab/>
      </w:r>
    </w:p>
    <w:p w:rsidR="00A97FE4" w:rsidRPr="00D32DF3" w:rsidRDefault="00A97FE4" w:rsidP="00A97FE4">
      <w:pPr>
        <w:ind w:left="1440" w:firstLine="720"/>
        <w:jc w:val="both"/>
      </w:pPr>
      <w:r w:rsidRPr="00D32DF3">
        <w:t>Inspector assessment score = 3 (suppose)</w:t>
      </w:r>
    </w:p>
    <w:p w:rsidR="00A97FE4" w:rsidRPr="00D32DF3" w:rsidRDefault="00A97FE4" w:rsidP="00A97FE4">
      <w:pPr>
        <w:jc w:val="both"/>
      </w:pPr>
      <w:r w:rsidRPr="00D32DF3">
        <w:tab/>
      </w:r>
      <w:r w:rsidRPr="00D32DF3">
        <w:tab/>
      </w:r>
      <w:r w:rsidRPr="00D32DF3">
        <w:tab/>
      </w:r>
    </w:p>
    <w:p w:rsidR="00A97FE4" w:rsidRPr="00D32DF3" w:rsidRDefault="00A97FE4" w:rsidP="00A97FE4">
      <w:pPr>
        <w:jc w:val="both"/>
      </w:pPr>
      <w:r w:rsidRPr="00D32DF3">
        <w:tab/>
      </w:r>
      <w:r w:rsidRPr="00D32DF3">
        <w:tab/>
      </w:r>
      <w:r w:rsidRPr="00D32DF3">
        <w:tab/>
      </w:r>
      <w:r w:rsidR="008070C3" w:rsidRPr="00D32DF3">
        <w:rPr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5" o:title=""/>
          </v:shape>
          <o:OLEObject Type="Embed" ProgID="Equation.3" ShapeID="_x0000_i1025" DrawAspect="Content" ObjectID="_1620206667" r:id="rId6"/>
        </w:object>
      </w:r>
    </w:p>
    <w:p w:rsidR="00A97FE4" w:rsidRPr="00D32DF3" w:rsidRDefault="00A97FE4" w:rsidP="00A97FE4">
      <w:pPr>
        <w:jc w:val="both"/>
      </w:pPr>
    </w:p>
    <w:p w:rsidR="00A97FE4" w:rsidRPr="00D32DF3" w:rsidRDefault="00A97FE4" w:rsidP="00A97FE4">
      <w:pPr>
        <w:tabs>
          <w:tab w:val="left" w:pos="1917"/>
        </w:tabs>
        <w:jc w:val="both"/>
      </w:pPr>
      <w:r w:rsidRPr="00D32DF3">
        <w:tab/>
        <w:t xml:space="preserve">Real Score =  </w:t>
      </w:r>
      <w:r w:rsidRPr="00D32DF3">
        <w:rPr>
          <w:position w:val="-24"/>
        </w:rPr>
        <w:object w:dxaOrig="560" w:dyaOrig="620">
          <v:shape id="_x0000_i1026" type="#_x0000_t75" style="width:27.75pt;height:30.75pt" o:ole="">
            <v:imagedata r:id="rId7" o:title=""/>
          </v:shape>
          <o:OLEObject Type="Embed" ProgID="Equation.3" ShapeID="_x0000_i1026" DrawAspect="Content" ObjectID="_1620206668" r:id="rId8"/>
        </w:object>
      </w:r>
      <w:r w:rsidRPr="00D32DF3">
        <w:t xml:space="preserve"> = 3.75 </w:t>
      </w:r>
    </w:p>
    <w:p w:rsidR="00A97FE4" w:rsidRPr="00D32DF3" w:rsidRDefault="00A97FE4" w:rsidP="00A97FE4">
      <w:pPr>
        <w:jc w:val="both"/>
      </w:pPr>
    </w:p>
    <w:p w:rsidR="00EB2F58" w:rsidRPr="00D32DF3" w:rsidRDefault="00EB2F58" w:rsidP="00EB2F58">
      <w:pPr>
        <w:pStyle w:val="Default"/>
        <w:ind w:firstLine="720"/>
        <w:rPr>
          <w:color w:val="auto"/>
        </w:rPr>
      </w:pPr>
      <w:r w:rsidRPr="00D32DF3">
        <w:rPr>
          <w:b/>
          <w:bCs/>
          <w:color w:val="auto"/>
        </w:rPr>
        <w:t xml:space="preserve">1.3 </w:t>
      </w:r>
      <w:r w:rsidRPr="00D32DF3">
        <w:rPr>
          <w:color w:val="auto"/>
        </w:rPr>
        <w:t xml:space="preserve"> </w:t>
      </w:r>
      <w:r w:rsidR="00501CD0" w:rsidRPr="00D32DF3">
        <w:rPr>
          <w:color w:val="auto"/>
        </w:rPr>
        <w:tab/>
      </w:r>
      <w:r w:rsidRPr="00D32DF3">
        <w:rPr>
          <w:color w:val="auto"/>
        </w:rPr>
        <w:t xml:space="preserve">i) Is the organization chart available and up to date?  </w:t>
      </w:r>
      <w:r w:rsidR="00501CD0" w:rsidRPr="00D32DF3">
        <w:rPr>
          <w:color w:val="auto"/>
        </w:rPr>
        <w:t>Point value =</w:t>
      </w:r>
      <w:r w:rsidRPr="00D32DF3">
        <w:rPr>
          <w:color w:val="auto"/>
        </w:rPr>
        <w:t>10</w:t>
      </w:r>
    </w:p>
    <w:p w:rsidR="00A97FE4" w:rsidRPr="00D32DF3" w:rsidRDefault="00A97FE4" w:rsidP="008070C3">
      <w:pPr>
        <w:ind w:left="1440" w:firstLine="720"/>
        <w:jc w:val="both"/>
      </w:pPr>
      <w:r w:rsidRPr="00D32DF3">
        <w:t xml:space="preserve">Inspector assessment score = </w:t>
      </w:r>
      <w:r w:rsidR="00501CD0" w:rsidRPr="00D32DF3">
        <w:t>3</w:t>
      </w:r>
      <w:r w:rsidR="008070C3" w:rsidRPr="00D32DF3">
        <w:t xml:space="preserve"> (suppose)</w:t>
      </w:r>
    </w:p>
    <w:p w:rsidR="00501CD0" w:rsidRPr="00D32DF3" w:rsidRDefault="00501CD0" w:rsidP="00501CD0">
      <w:pPr>
        <w:jc w:val="both"/>
      </w:pPr>
      <w:r w:rsidRPr="00D32DF3">
        <w:tab/>
      </w:r>
    </w:p>
    <w:p w:rsidR="00501CD0" w:rsidRPr="00D32DF3" w:rsidRDefault="00501CD0" w:rsidP="00501CD0">
      <w:pPr>
        <w:jc w:val="both"/>
      </w:pPr>
      <w:r w:rsidRPr="00D32DF3">
        <w:tab/>
      </w:r>
      <w:r w:rsidRPr="00D32DF3">
        <w:tab/>
      </w:r>
      <w:r w:rsidRPr="00D32DF3">
        <w:tab/>
      </w:r>
      <w:r w:rsidRPr="00D32DF3">
        <w:rPr>
          <w:position w:val="-24"/>
        </w:rPr>
        <w:object w:dxaOrig="1560" w:dyaOrig="620">
          <v:shape id="_x0000_i1027" type="#_x0000_t75" style="width:78pt;height:30.75pt" o:ole="">
            <v:imagedata r:id="rId9" o:title=""/>
          </v:shape>
          <o:OLEObject Type="Embed" ProgID="Equation.3" ShapeID="_x0000_i1027" DrawAspect="Content" ObjectID="_1620206669" r:id="rId10"/>
        </w:object>
      </w:r>
    </w:p>
    <w:p w:rsidR="00A97FE4" w:rsidRPr="00D32DF3" w:rsidRDefault="00A97FE4" w:rsidP="00A97FE4">
      <w:pPr>
        <w:jc w:val="both"/>
      </w:pPr>
    </w:p>
    <w:p w:rsidR="00A97FE4" w:rsidRPr="00D32DF3" w:rsidRDefault="00A97FE4" w:rsidP="00A97FE4">
      <w:pPr>
        <w:jc w:val="both"/>
      </w:pPr>
      <w:r w:rsidRPr="00D32DF3">
        <w:tab/>
      </w:r>
      <w:r w:rsidRPr="00D32DF3">
        <w:tab/>
      </w:r>
      <w:r w:rsidRPr="00D32DF3">
        <w:tab/>
        <w:t xml:space="preserve">Real Score = </w:t>
      </w:r>
      <w:r w:rsidR="00501CD0" w:rsidRPr="00D32DF3">
        <w:rPr>
          <w:position w:val="-24"/>
        </w:rPr>
        <w:object w:dxaOrig="660" w:dyaOrig="620">
          <v:shape id="_x0000_i1028" type="#_x0000_t75" style="width:33pt;height:30.75pt" o:ole="">
            <v:imagedata r:id="rId11" o:title=""/>
          </v:shape>
          <o:OLEObject Type="Embed" ProgID="Equation.3" ShapeID="_x0000_i1028" DrawAspect="Content" ObjectID="_1620206670" r:id="rId12"/>
        </w:object>
      </w:r>
      <w:r w:rsidR="00501CD0" w:rsidRPr="00D32DF3">
        <w:t>= 7.5</w:t>
      </w:r>
    </w:p>
    <w:p w:rsidR="00A97FE4" w:rsidRPr="00D32DF3" w:rsidRDefault="00280F0D" w:rsidP="00280F0D">
      <w:pPr>
        <w:tabs>
          <w:tab w:val="left" w:pos="6540"/>
        </w:tabs>
        <w:jc w:val="both"/>
        <w:rPr>
          <w:sz w:val="26"/>
        </w:rPr>
      </w:pPr>
      <w:r w:rsidRPr="00D32DF3">
        <w:rPr>
          <w:sz w:val="26"/>
        </w:rPr>
        <w:tab/>
      </w:r>
    </w:p>
    <w:p w:rsidR="00A97FE4" w:rsidRPr="00D32DF3" w:rsidRDefault="00A97FE4" w:rsidP="00A97FE4">
      <w:pPr>
        <w:jc w:val="both"/>
        <w:rPr>
          <w:b/>
          <w:i/>
          <w:sz w:val="26"/>
        </w:rPr>
      </w:pPr>
      <w:r w:rsidRPr="00D32DF3">
        <w:rPr>
          <w:b/>
          <w:i/>
          <w:sz w:val="26"/>
        </w:rPr>
        <w:t>Types of Awards:</w:t>
      </w:r>
    </w:p>
    <w:p w:rsidR="00A97FE4" w:rsidRPr="00D32DF3" w:rsidRDefault="00A97FE4" w:rsidP="00A97FE4">
      <w:pPr>
        <w:jc w:val="both"/>
        <w:rPr>
          <w:sz w:val="26"/>
        </w:rPr>
      </w:pPr>
    </w:p>
    <w:p w:rsidR="00A97FE4" w:rsidRPr="00D32DF3" w:rsidRDefault="00A97FE4" w:rsidP="00A97FE4">
      <w:pPr>
        <w:jc w:val="both"/>
        <w:rPr>
          <w:sz w:val="26"/>
        </w:rPr>
      </w:pPr>
      <w:r w:rsidRPr="00D32DF3">
        <w:rPr>
          <w:sz w:val="26"/>
        </w:rPr>
        <w:tab/>
        <w:t>Following types of award will be awarded for award winning industries:</w:t>
      </w:r>
    </w:p>
    <w:tbl>
      <w:tblPr>
        <w:tblStyle w:val="TableGrid"/>
        <w:tblW w:w="0" w:type="auto"/>
        <w:tblLook w:val="01E0"/>
      </w:tblPr>
      <w:tblGrid>
        <w:gridCol w:w="679"/>
        <w:gridCol w:w="3029"/>
        <w:gridCol w:w="3474"/>
        <w:gridCol w:w="2394"/>
      </w:tblGrid>
      <w:tr w:rsidR="00A97FE4" w:rsidRPr="00D32DF3" w:rsidTr="00A97FE4">
        <w:tc>
          <w:tcPr>
            <w:tcW w:w="679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S.N.</w:t>
            </w:r>
          </w:p>
        </w:tc>
        <w:tc>
          <w:tcPr>
            <w:tcW w:w="3029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Description</w:t>
            </w:r>
          </w:p>
        </w:tc>
        <w:tc>
          <w:tcPr>
            <w:tcW w:w="3474" w:type="dxa"/>
          </w:tcPr>
          <w:p w:rsidR="00A97FE4" w:rsidRPr="00D32DF3" w:rsidRDefault="00A97FE4" w:rsidP="00A97FE4">
            <w:pPr>
              <w:jc w:val="center"/>
              <w:rPr>
                <w:b/>
              </w:rPr>
            </w:pPr>
            <w:r w:rsidRPr="00D32DF3">
              <w:rPr>
                <w:b/>
              </w:rPr>
              <w:t>Types of Awards</w:t>
            </w:r>
          </w:p>
        </w:tc>
        <w:tc>
          <w:tcPr>
            <w:tcW w:w="2394" w:type="dxa"/>
          </w:tcPr>
          <w:p w:rsidR="00A97FE4" w:rsidRPr="00D32DF3" w:rsidRDefault="00FB3389" w:rsidP="00A97FE4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A97FE4" w:rsidRPr="00D32DF3">
              <w:rPr>
                <w:b/>
              </w:rPr>
              <w:t>Score (Minimum)</w:t>
            </w:r>
          </w:p>
        </w:tc>
      </w:tr>
      <w:tr w:rsidR="00A97FE4" w:rsidRPr="00D32DF3" w:rsidTr="00A97FE4">
        <w:tc>
          <w:tcPr>
            <w:tcW w:w="679" w:type="dxa"/>
          </w:tcPr>
          <w:p w:rsidR="00A97FE4" w:rsidRPr="00D32DF3" w:rsidRDefault="00A97FE4" w:rsidP="00A97FE4">
            <w:pPr>
              <w:jc w:val="center"/>
              <w:rPr>
                <w:sz w:val="26"/>
              </w:rPr>
            </w:pPr>
            <w:r w:rsidRPr="00D32DF3">
              <w:rPr>
                <w:sz w:val="26"/>
              </w:rPr>
              <w:t>1</w:t>
            </w:r>
          </w:p>
        </w:tc>
        <w:tc>
          <w:tcPr>
            <w:tcW w:w="3029" w:type="dxa"/>
          </w:tcPr>
          <w:p w:rsidR="00A97FE4" w:rsidRPr="00D32DF3" w:rsidRDefault="00A97FE4" w:rsidP="00A97FE4">
            <w:pPr>
              <w:jc w:val="both"/>
              <w:rPr>
                <w:sz w:val="26"/>
              </w:rPr>
            </w:pPr>
            <w:r w:rsidRPr="00D32DF3">
              <w:rPr>
                <w:sz w:val="26"/>
              </w:rPr>
              <w:t>Top score winner</w:t>
            </w:r>
          </w:p>
        </w:tc>
        <w:tc>
          <w:tcPr>
            <w:tcW w:w="3474" w:type="dxa"/>
          </w:tcPr>
          <w:p w:rsidR="00A97FE4" w:rsidRPr="00D32DF3" w:rsidRDefault="00A97FE4" w:rsidP="00A97FE4">
            <w:pPr>
              <w:jc w:val="both"/>
              <w:rPr>
                <w:sz w:val="26"/>
              </w:rPr>
            </w:pPr>
            <w:r w:rsidRPr="00D32DF3">
              <w:rPr>
                <w:sz w:val="26"/>
              </w:rPr>
              <w:t>'NS' Quality Award</w:t>
            </w:r>
          </w:p>
        </w:tc>
        <w:tc>
          <w:tcPr>
            <w:tcW w:w="2394" w:type="dxa"/>
          </w:tcPr>
          <w:p w:rsidR="00A97FE4" w:rsidRPr="001149B1" w:rsidRDefault="004C54AA" w:rsidP="00A97FE4">
            <w:pPr>
              <w:jc w:val="both"/>
              <w:rPr>
                <w:sz w:val="26"/>
                <w:vertAlign w:val="superscript"/>
              </w:rPr>
            </w:pPr>
            <w:r>
              <w:rPr>
                <w:sz w:val="26"/>
              </w:rPr>
              <w:t>7</w:t>
            </w:r>
            <w:r w:rsidR="001149B1">
              <w:rPr>
                <w:sz w:val="26"/>
              </w:rPr>
              <w:t>0%</w:t>
            </w:r>
            <w:r w:rsidR="001D2C2B">
              <w:rPr>
                <w:sz w:val="26"/>
                <w:vertAlign w:val="superscript"/>
              </w:rPr>
              <w:t>*</w:t>
            </w:r>
          </w:p>
        </w:tc>
      </w:tr>
      <w:tr w:rsidR="00A97FE4" w:rsidRPr="00D32DF3" w:rsidTr="00A97FE4">
        <w:tc>
          <w:tcPr>
            <w:tcW w:w="679" w:type="dxa"/>
          </w:tcPr>
          <w:p w:rsidR="00A97FE4" w:rsidRPr="00D32DF3" w:rsidRDefault="00A97FE4" w:rsidP="00A97FE4">
            <w:pPr>
              <w:jc w:val="center"/>
              <w:rPr>
                <w:sz w:val="26"/>
              </w:rPr>
            </w:pPr>
            <w:r w:rsidRPr="00D32DF3">
              <w:rPr>
                <w:sz w:val="26"/>
              </w:rPr>
              <w:t>2</w:t>
            </w:r>
          </w:p>
        </w:tc>
        <w:tc>
          <w:tcPr>
            <w:tcW w:w="3029" w:type="dxa"/>
          </w:tcPr>
          <w:p w:rsidR="00A97FE4" w:rsidRPr="00D32DF3" w:rsidRDefault="00A97FE4" w:rsidP="00A97FE4">
            <w:pPr>
              <w:jc w:val="both"/>
              <w:rPr>
                <w:sz w:val="26"/>
              </w:rPr>
            </w:pPr>
            <w:r w:rsidRPr="00D32DF3">
              <w:rPr>
                <w:sz w:val="26"/>
              </w:rPr>
              <w:t>First runner up</w:t>
            </w:r>
          </w:p>
        </w:tc>
        <w:tc>
          <w:tcPr>
            <w:tcW w:w="3474" w:type="dxa"/>
          </w:tcPr>
          <w:p w:rsidR="00A97FE4" w:rsidRPr="00D32DF3" w:rsidRDefault="00A97FE4" w:rsidP="00A97FE4">
            <w:pPr>
              <w:jc w:val="both"/>
              <w:rPr>
                <w:sz w:val="26"/>
              </w:rPr>
            </w:pPr>
            <w:r w:rsidRPr="00D32DF3">
              <w:rPr>
                <w:sz w:val="26"/>
              </w:rPr>
              <w:t>Letter of Appreciation</w:t>
            </w:r>
          </w:p>
        </w:tc>
        <w:tc>
          <w:tcPr>
            <w:tcW w:w="2394" w:type="dxa"/>
          </w:tcPr>
          <w:p w:rsidR="00A97FE4" w:rsidRPr="00D32DF3" w:rsidRDefault="004C54AA" w:rsidP="00A97FE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1149B1">
              <w:rPr>
                <w:sz w:val="26"/>
              </w:rPr>
              <w:t>0%</w:t>
            </w:r>
            <w:r w:rsidR="001D2C2B">
              <w:rPr>
                <w:sz w:val="26"/>
                <w:vertAlign w:val="superscript"/>
              </w:rPr>
              <w:t>*</w:t>
            </w:r>
          </w:p>
        </w:tc>
      </w:tr>
      <w:tr w:rsidR="00A97FE4" w:rsidRPr="00D32DF3" w:rsidTr="00A97FE4">
        <w:tc>
          <w:tcPr>
            <w:tcW w:w="679" w:type="dxa"/>
          </w:tcPr>
          <w:p w:rsidR="00A97FE4" w:rsidRPr="00D32DF3" w:rsidRDefault="00A97FE4" w:rsidP="00A97FE4">
            <w:pPr>
              <w:jc w:val="center"/>
              <w:rPr>
                <w:sz w:val="26"/>
              </w:rPr>
            </w:pPr>
            <w:r w:rsidRPr="00D32DF3">
              <w:rPr>
                <w:sz w:val="26"/>
              </w:rPr>
              <w:t>3</w:t>
            </w:r>
          </w:p>
        </w:tc>
        <w:tc>
          <w:tcPr>
            <w:tcW w:w="3029" w:type="dxa"/>
          </w:tcPr>
          <w:p w:rsidR="00A97FE4" w:rsidRPr="00D32DF3" w:rsidRDefault="00A97FE4" w:rsidP="00A97FE4">
            <w:pPr>
              <w:jc w:val="both"/>
              <w:rPr>
                <w:sz w:val="26"/>
              </w:rPr>
            </w:pPr>
            <w:r w:rsidRPr="00D32DF3">
              <w:rPr>
                <w:sz w:val="26"/>
              </w:rPr>
              <w:t>Second runner up</w:t>
            </w:r>
          </w:p>
        </w:tc>
        <w:tc>
          <w:tcPr>
            <w:tcW w:w="3474" w:type="dxa"/>
          </w:tcPr>
          <w:p w:rsidR="00A97FE4" w:rsidRPr="00D32DF3" w:rsidRDefault="00A97FE4" w:rsidP="00A97FE4">
            <w:pPr>
              <w:jc w:val="both"/>
              <w:rPr>
                <w:sz w:val="26"/>
              </w:rPr>
            </w:pPr>
            <w:r w:rsidRPr="00D32DF3">
              <w:rPr>
                <w:sz w:val="26"/>
              </w:rPr>
              <w:t>Letter of Appreciation</w:t>
            </w:r>
          </w:p>
        </w:tc>
        <w:tc>
          <w:tcPr>
            <w:tcW w:w="2394" w:type="dxa"/>
          </w:tcPr>
          <w:p w:rsidR="00A97FE4" w:rsidRPr="00D32DF3" w:rsidRDefault="004C54AA" w:rsidP="00A97FE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1149B1">
              <w:rPr>
                <w:sz w:val="26"/>
              </w:rPr>
              <w:t>0%</w:t>
            </w:r>
            <w:r w:rsidR="001D2C2B">
              <w:rPr>
                <w:sz w:val="26"/>
                <w:vertAlign w:val="superscript"/>
              </w:rPr>
              <w:t>*</w:t>
            </w:r>
          </w:p>
        </w:tc>
      </w:tr>
    </w:tbl>
    <w:p w:rsidR="00A97FE4" w:rsidRPr="001D2C2B" w:rsidRDefault="001D2C2B" w:rsidP="001D2C2B">
      <w:pPr>
        <w:pStyle w:val="Default"/>
        <w:ind w:left="1530" w:hanging="1440"/>
        <w:rPr>
          <w:color w:val="auto"/>
        </w:rPr>
      </w:pPr>
      <w:r>
        <w:rPr>
          <w:b/>
          <w:bCs/>
          <w:color w:val="auto"/>
        </w:rPr>
        <w:t xml:space="preserve">Note: </w:t>
      </w:r>
      <w:r>
        <w:rPr>
          <w:b/>
          <w:bCs/>
          <w:color w:val="auto"/>
        </w:rPr>
        <w:tab/>
      </w:r>
      <w:r w:rsidRPr="001D2C2B">
        <w:rPr>
          <w:color w:val="auto"/>
        </w:rPr>
        <w:t>a</w:t>
      </w:r>
      <w:proofErr w:type="gramStart"/>
      <w:r w:rsidRPr="001D2C2B">
        <w:rPr>
          <w:color w:val="auto"/>
        </w:rPr>
        <w:t>)Total</w:t>
      </w:r>
      <w:proofErr w:type="gramEnd"/>
      <w:r w:rsidRPr="001D2C2B">
        <w:rPr>
          <w:color w:val="auto"/>
        </w:rPr>
        <w:t xml:space="preserve"> score is obtained by adding the marks of scre</w:t>
      </w:r>
      <w:r w:rsidR="004C54AA">
        <w:rPr>
          <w:color w:val="auto"/>
        </w:rPr>
        <w:t>ening and marks of onsite audit in %</w:t>
      </w:r>
      <w:r w:rsidRPr="001D2C2B">
        <w:rPr>
          <w:color w:val="auto"/>
        </w:rPr>
        <w:t xml:space="preserve"> </w:t>
      </w:r>
    </w:p>
    <w:p w:rsidR="001D2C2B" w:rsidRPr="001D2C2B" w:rsidRDefault="001D2C2B" w:rsidP="001D2C2B">
      <w:pPr>
        <w:pStyle w:val="Default"/>
        <w:ind w:left="1530" w:hanging="1440"/>
        <w:rPr>
          <w:color w:val="auto"/>
        </w:rPr>
      </w:pPr>
      <w:r w:rsidRPr="001D2C2B">
        <w:rPr>
          <w:color w:val="auto"/>
        </w:rPr>
        <w:tab/>
        <w:t xml:space="preserve">b) </w:t>
      </w:r>
      <w:proofErr w:type="spellStart"/>
      <w:r w:rsidRPr="001D2C2B">
        <w:rPr>
          <w:color w:val="auto"/>
        </w:rPr>
        <w:t>Weigh</w:t>
      </w:r>
      <w:r w:rsidR="004C54AA">
        <w:rPr>
          <w:color w:val="auto"/>
        </w:rPr>
        <w:t>tage</w:t>
      </w:r>
      <w:proofErr w:type="spellEnd"/>
      <w:r w:rsidR="004C54AA">
        <w:rPr>
          <w:color w:val="auto"/>
        </w:rPr>
        <w:t xml:space="preserve"> of onsite audit shall be 75</w:t>
      </w:r>
      <w:r w:rsidRPr="001D2C2B">
        <w:rPr>
          <w:color w:val="auto"/>
        </w:rPr>
        <w:t>% a</w:t>
      </w:r>
      <w:r w:rsidR="004C54AA">
        <w:rPr>
          <w:color w:val="auto"/>
        </w:rPr>
        <w:t>nd that of screening shall be 25</w:t>
      </w:r>
      <w:r w:rsidRPr="001D2C2B">
        <w:rPr>
          <w:color w:val="auto"/>
        </w:rPr>
        <w:t>%</w:t>
      </w:r>
      <w:r w:rsidR="004C54AA">
        <w:rPr>
          <w:color w:val="auto"/>
        </w:rPr>
        <w:t xml:space="preserve"> in total score.</w:t>
      </w:r>
    </w:p>
    <w:p w:rsidR="001D2C2B" w:rsidRDefault="001D2C2B" w:rsidP="001D2C2B">
      <w:pPr>
        <w:pStyle w:val="Default"/>
        <w:ind w:left="1530" w:hanging="1440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p w:rsidR="001149B1" w:rsidRDefault="001149B1">
      <w:pPr>
        <w:pStyle w:val="Default"/>
        <w:rPr>
          <w:b/>
          <w:bCs/>
          <w:color w:val="auto"/>
        </w:rPr>
      </w:pPr>
    </w:p>
    <w:p w:rsidR="001149B1" w:rsidRPr="001149B1" w:rsidRDefault="001149B1">
      <w:pPr>
        <w:pStyle w:val="Default"/>
        <w:rPr>
          <w:color w:val="auto"/>
        </w:rPr>
      </w:pPr>
    </w:p>
    <w:p w:rsidR="00665B0A" w:rsidRPr="00D32DF3" w:rsidRDefault="00665B0A">
      <w:pPr>
        <w:pStyle w:val="Default"/>
        <w:rPr>
          <w:b/>
          <w:bCs/>
          <w:color w:val="auto"/>
        </w:rPr>
      </w:pPr>
    </w:p>
    <w:p w:rsidR="008070C3" w:rsidRPr="00D32DF3" w:rsidRDefault="008070C3">
      <w:pPr>
        <w:pStyle w:val="Default"/>
        <w:rPr>
          <w:b/>
          <w:bCs/>
          <w:color w:val="auto"/>
        </w:rPr>
      </w:pPr>
    </w:p>
    <w:sectPr w:rsidR="008070C3" w:rsidRPr="00D32DF3" w:rsidSect="006050CE">
      <w:type w:val="continuous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E48AC"/>
    <w:multiLevelType w:val="hybridMultilevel"/>
    <w:tmpl w:val="703C979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835ADA0"/>
    <w:multiLevelType w:val="hybridMultilevel"/>
    <w:tmpl w:val="61A2213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D276871"/>
    <w:multiLevelType w:val="hybridMultilevel"/>
    <w:tmpl w:val="40902F0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9503B5D"/>
    <w:multiLevelType w:val="hybridMultilevel"/>
    <w:tmpl w:val="F799D25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11560DF"/>
    <w:multiLevelType w:val="hybridMultilevel"/>
    <w:tmpl w:val="7448183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1068F5"/>
    <w:multiLevelType w:val="hybridMultilevel"/>
    <w:tmpl w:val="B7DE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DF082E"/>
    <w:multiLevelType w:val="hybridMultilevel"/>
    <w:tmpl w:val="078844A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2261F27"/>
    <w:multiLevelType w:val="hybridMultilevel"/>
    <w:tmpl w:val="87C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750079"/>
    <w:multiLevelType w:val="hybridMultilevel"/>
    <w:tmpl w:val="A914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01CB3"/>
    <w:multiLevelType w:val="hybridMultilevel"/>
    <w:tmpl w:val="A272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74376"/>
    <w:multiLevelType w:val="hybridMultilevel"/>
    <w:tmpl w:val="A53C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FD410C"/>
    <w:multiLevelType w:val="hybridMultilevel"/>
    <w:tmpl w:val="50A662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103C05D5"/>
    <w:multiLevelType w:val="hybridMultilevel"/>
    <w:tmpl w:val="721AC2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10A12942"/>
    <w:multiLevelType w:val="hybridMultilevel"/>
    <w:tmpl w:val="4B5EE0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114713E5"/>
    <w:multiLevelType w:val="hybridMultilevel"/>
    <w:tmpl w:val="8FE6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E1198"/>
    <w:multiLevelType w:val="hybridMultilevel"/>
    <w:tmpl w:val="A97685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12F32E0F"/>
    <w:multiLevelType w:val="hybridMultilevel"/>
    <w:tmpl w:val="AE3600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13DE6846"/>
    <w:multiLevelType w:val="hybridMultilevel"/>
    <w:tmpl w:val="415C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4E2848"/>
    <w:multiLevelType w:val="hybridMultilevel"/>
    <w:tmpl w:val="F676C58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14761815"/>
    <w:multiLevelType w:val="hybridMultilevel"/>
    <w:tmpl w:val="C4A81B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14FF37F7"/>
    <w:multiLevelType w:val="hybridMultilevel"/>
    <w:tmpl w:val="4B1E3AC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15534FE1"/>
    <w:multiLevelType w:val="hybridMultilevel"/>
    <w:tmpl w:val="5D1C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F12718"/>
    <w:multiLevelType w:val="hybridMultilevel"/>
    <w:tmpl w:val="13202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FFE160B"/>
    <w:multiLevelType w:val="hybridMultilevel"/>
    <w:tmpl w:val="B014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0A45A7"/>
    <w:multiLevelType w:val="hybridMultilevel"/>
    <w:tmpl w:val="3EA481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>
    <w:nsid w:val="219F1A7A"/>
    <w:multiLevelType w:val="hybridMultilevel"/>
    <w:tmpl w:val="EC369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EC0B1C"/>
    <w:multiLevelType w:val="hybridMultilevel"/>
    <w:tmpl w:val="81865800"/>
    <w:lvl w:ilvl="0" w:tplc="22C8BF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9013D4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39E18C9"/>
    <w:multiLevelType w:val="hybridMultilevel"/>
    <w:tmpl w:val="64EE54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23F07A92"/>
    <w:multiLevelType w:val="hybridMultilevel"/>
    <w:tmpl w:val="7078F7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2DE4CE59"/>
    <w:multiLevelType w:val="hybridMultilevel"/>
    <w:tmpl w:val="160C498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2F8E0F18"/>
    <w:multiLevelType w:val="hybridMultilevel"/>
    <w:tmpl w:val="2BD2A45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309C06D3"/>
    <w:multiLevelType w:val="hybridMultilevel"/>
    <w:tmpl w:val="1654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FC715C"/>
    <w:multiLevelType w:val="hybridMultilevel"/>
    <w:tmpl w:val="674E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3834A9"/>
    <w:multiLevelType w:val="hybridMultilevel"/>
    <w:tmpl w:val="EEA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8E3694"/>
    <w:multiLevelType w:val="hybridMultilevel"/>
    <w:tmpl w:val="0F14D8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>
    <w:nsid w:val="3A7C78BB"/>
    <w:multiLevelType w:val="hybridMultilevel"/>
    <w:tmpl w:val="D1AC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1942C1"/>
    <w:multiLevelType w:val="hybridMultilevel"/>
    <w:tmpl w:val="F500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3B4750"/>
    <w:multiLevelType w:val="hybridMultilevel"/>
    <w:tmpl w:val="F4E0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4AD2BB"/>
    <w:multiLevelType w:val="hybridMultilevel"/>
    <w:tmpl w:val="BA82D93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3DA0519A"/>
    <w:multiLevelType w:val="hybridMultilevel"/>
    <w:tmpl w:val="B41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0A7B97"/>
    <w:multiLevelType w:val="hybridMultilevel"/>
    <w:tmpl w:val="6C9C2DC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40250249"/>
    <w:multiLevelType w:val="hybridMultilevel"/>
    <w:tmpl w:val="9A18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921D66"/>
    <w:multiLevelType w:val="hybridMultilevel"/>
    <w:tmpl w:val="24A2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B71F2D"/>
    <w:multiLevelType w:val="hybridMultilevel"/>
    <w:tmpl w:val="3242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DF76D8"/>
    <w:multiLevelType w:val="hybridMultilevel"/>
    <w:tmpl w:val="F460C17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445707F0"/>
    <w:multiLevelType w:val="hybridMultilevel"/>
    <w:tmpl w:val="562E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A25B79"/>
    <w:multiLevelType w:val="hybridMultilevel"/>
    <w:tmpl w:val="573C2C9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7">
    <w:nsid w:val="494064A8"/>
    <w:multiLevelType w:val="hybridMultilevel"/>
    <w:tmpl w:val="04F6AE54"/>
    <w:lvl w:ilvl="0" w:tplc="77AEEF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7BDAF2"/>
    <w:multiLevelType w:val="hybridMultilevel"/>
    <w:tmpl w:val="0F3CBA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4D9C20FA"/>
    <w:multiLevelType w:val="hybridMultilevel"/>
    <w:tmpl w:val="8432D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0116E17"/>
    <w:multiLevelType w:val="hybridMultilevel"/>
    <w:tmpl w:val="10145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1">
    <w:nsid w:val="5200194A"/>
    <w:multiLevelType w:val="hybridMultilevel"/>
    <w:tmpl w:val="C6BE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B73B3B"/>
    <w:multiLevelType w:val="hybridMultilevel"/>
    <w:tmpl w:val="739EE43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3">
    <w:nsid w:val="567B7D51"/>
    <w:multiLevelType w:val="hybridMultilevel"/>
    <w:tmpl w:val="AC2E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DF2092"/>
    <w:multiLevelType w:val="hybridMultilevel"/>
    <w:tmpl w:val="713E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97936F7"/>
    <w:multiLevelType w:val="hybridMultilevel"/>
    <w:tmpl w:val="C7E0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9B06C6D"/>
    <w:multiLevelType w:val="hybridMultilevel"/>
    <w:tmpl w:val="D50839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7">
    <w:nsid w:val="5C2A14A6"/>
    <w:multiLevelType w:val="hybridMultilevel"/>
    <w:tmpl w:val="DA47DCC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8">
    <w:nsid w:val="5E135AAF"/>
    <w:multiLevelType w:val="hybridMultilevel"/>
    <w:tmpl w:val="8D1E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E202906"/>
    <w:multiLevelType w:val="hybridMultilevel"/>
    <w:tmpl w:val="EFB4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D92372"/>
    <w:multiLevelType w:val="hybridMultilevel"/>
    <w:tmpl w:val="2C8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94463F"/>
    <w:multiLevelType w:val="hybridMultilevel"/>
    <w:tmpl w:val="4A34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2FC2BE1"/>
    <w:multiLevelType w:val="hybridMultilevel"/>
    <w:tmpl w:val="3EAA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5553316"/>
    <w:multiLevelType w:val="hybridMultilevel"/>
    <w:tmpl w:val="149AA32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4">
    <w:nsid w:val="66AC141E"/>
    <w:multiLevelType w:val="hybridMultilevel"/>
    <w:tmpl w:val="E5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C40EDE"/>
    <w:multiLevelType w:val="hybridMultilevel"/>
    <w:tmpl w:val="9610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FF3AC5"/>
    <w:multiLevelType w:val="hybridMultilevel"/>
    <w:tmpl w:val="569AD9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7">
    <w:nsid w:val="6A075D9D"/>
    <w:multiLevelType w:val="hybridMultilevel"/>
    <w:tmpl w:val="4908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1A3DC2"/>
    <w:multiLevelType w:val="hybridMultilevel"/>
    <w:tmpl w:val="1C46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ADD75A1"/>
    <w:multiLevelType w:val="hybridMultilevel"/>
    <w:tmpl w:val="F728590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0">
    <w:nsid w:val="6BD109D2"/>
    <w:multiLevelType w:val="hybridMultilevel"/>
    <w:tmpl w:val="C538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242C49"/>
    <w:multiLevelType w:val="hybridMultilevel"/>
    <w:tmpl w:val="41EC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A562A4"/>
    <w:multiLevelType w:val="hybridMultilevel"/>
    <w:tmpl w:val="E1E4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26223E"/>
    <w:multiLevelType w:val="hybridMultilevel"/>
    <w:tmpl w:val="DC706AA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4">
    <w:nsid w:val="757009EF"/>
    <w:multiLevelType w:val="hybridMultilevel"/>
    <w:tmpl w:val="90D6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BD5BE3"/>
    <w:multiLevelType w:val="hybridMultilevel"/>
    <w:tmpl w:val="AD9CC8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7ADA4CAF"/>
    <w:multiLevelType w:val="hybridMultilevel"/>
    <w:tmpl w:val="4FFE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A8361B"/>
    <w:multiLevelType w:val="hybridMultilevel"/>
    <w:tmpl w:val="BC7A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D0F6D0A"/>
    <w:multiLevelType w:val="hybridMultilevel"/>
    <w:tmpl w:val="54BC23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9">
    <w:nsid w:val="7DE76227"/>
    <w:multiLevelType w:val="hybridMultilevel"/>
    <w:tmpl w:val="6492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7"/>
  </w:num>
  <w:num w:numId="4">
    <w:abstractNumId w:val="29"/>
  </w:num>
  <w:num w:numId="5">
    <w:abstractNumId w:val="28"/>
  </w:num>
  <w:num w:numId="6">
    <w:abstractNumId w:val="4"/>
  </w:num>
  <w:num w:numId="7">
    <w:abstractNumId w:val="38"/>
  </w:num>
  <w:num w:numId="8">
    <w:abstractNumId w:val="48"/>
  </w:num>
  <w:num w:numId="9">
    <w:abstractNumId w:val="0"/>
  </w:num>
  <w:num w:numId="10">
    <w:abstractNumId w:val="3"/>
  </w:num>
  <w:num w:numId="11">
    <w:abstractNumId w:val="69"/>
  </w:num>
  <w:num w:numId="12">
    <w:abstractNumId w:val="44"/>
  </w:num>
  <w:num w:numId="13">
    <w:abstractNumId w:val="6"/>
  </w:num>
  <w:num w:numId="14">
    <w:abstractNumId w:val="60"/>
  </w:num>
  <w:num w:numId="15">
    <w:abstractNumId w:val="47"/>
  </w:num>
  <w:num w:numId="16">
    <w:abstractNumId w:val="22"/>
  </w:num>
  <w:num w:numId="17">
    <w:abstractNumId w:val="30"/>
  </w:num>
  <w:num w:numId="18">
    <w:abstractNumId w:val="56"/>
  </w:num>
  <w:num w:numId="19">
    <w:abstractNumId w:val="52"/>
  </w:num>
  <w:num w:numId="20">
    <w:abstractNumId w:val="18"/>
  </w:num>
  <w:num w:numId="21">
    <w:abstractNumId w:val="78"/>
  </w:num>
  <w:num w:numId="22">
    <w:abstractNumId w:val="16"/>
  </w:num>
  <w:num w:numId="23">
    <w:abstractNumId w:val="14"/>
  </w:num>
  <w:num w:numId="24">
    <w:abstractNumId w:val="27"/>
  </w:num>
  <w:num w:numId="25">
    <w:abstractNumId w:val="15"/>
  </w:num>
  <w:num w:numId="26">
    <w:abstractNumId w:val="32"/>
  </w:num>
  <w:num w:numId="27">
    <w:abstractNumId w:val="25"/>
  </w:num>
  <w:num w:numId="28">
    <w:abstractNumId w:val="19"/>
  </w:num>
  <w:num w:numId="29">
    <w:abstractNumId w:val="11"/>
  </w:num>
  <w:num w:numId="30">
    <w:abstractNumId w:val="24"/>
  </w:num>
  <w:num w:numId="31">
    <w:abstractNumId w:val="20"/>
  </w:num>
  <w:num w:numId="32">
    <w:abstractNumId w:val="75"/>
  </w:num>
  <w:num w:numId="33">
    <w:abstractNumId w:val="55"/>
  </w:num>
  <w:num w:numId="34">
    <w:abstractNumId w:val="46"/>
  </w:num>
  <w:num w:numId="35">
    <w:abstractNumId w:val="12"/>
  </w:num>
  <w:num w:numId="36">
    <w:abstractNumId w:val="50"/>
  </w:num>
  <w:num w:numId="37">
    <w:abstractNumId w:val="73"/>
  </w:num>
  <w:num w:numId="38">
    <w:abstractNumId w:val="42"/>
  </w:num>
  <w:num w:numId="39">
    <w:abstractNumId w:val="63"/>
  </w:num>
  <w:num w:numId="40">
    <w:abstractNumId w:val="37"/>
  </w:num>
  <w:num w:numId="41">
    <w:abstractNumId w:val="66"/>
  </w:num>
  <w:num w:numId="42">
    <w:abstractNumId w:val="65"/>
  </w:num>
  <w:num w:numId="43">
    <w:abstractNumId w:val="40"/>
  </w:num>
  <w:num w:numId="44">
    <w:abstractNumId w:val="71"/>
  </w:num>
  <w:num w:numId="45">
    <w:abstractNumId w:val="74"/>
  </w:num>
  <w:num w:numId="46">
    <w:abstractNumId w:val="13"/>
  </w:num>
  <w:num w:numId="47">
    <w:abstractNumId w:val="53"/>
  </w:num>
  <w:num w:numId="48">
    <w:abstractNumId w:val="31"/>
  </w:num>
  <w:num w:numId="49">
    <w:abstractNumId w:val="70"/>
  </w:num>
  <w:num w:numId="50">
    <w:abstractNumId w:val="21"/>
  </w:num>
  <w:num w:numId="51">
    <w:abstractNumId w:val="51"/>
  </w:num>
  <w:num w:numId="52">
    <w:abstractNumId w:val="62"/>
  </w:num>
  <w:num w:numId="53">
    <w:abstractNumId w:val="76"/>
  </w:num>
  <w:num w:numId="54">
    <w:abstractNumId w:val="34"/>
  </w:num>
  <w:num w:numId="55">
    <w:abstractNumId w:val="59"/>
  </w:num>
  <w:num w:numId="56">
    <w:abstractNumId w:val="8"/>
  </w:num>
  <w:num w:numId="57">
    <w:abstractNumId w:val="17"/>
  </w:num>
  <w:num w:numId="58">
    <w:abstractNumId w:val="7"/>
  </w:num>
  <w:num w:numId="59">
    <w:abstractNumId w:val="72"/>
  </w:num>
  <w:num w:numId="60">
    <w:abstractNumId w:val="77"/>
  </w:num>
  <w:num w:numId="61">
    <w:abstractNumId w:val="58"/>
  </w:num>
  <w:num w:numId="62">
    <w:abstractNumId w:val="61"/>
  </w:num>
  <w:num w:numId="63">
    <w:abstractNumId w:val="45"/>
  </w:num>
  <w:num w:numId="64">
    <w:abstractNumId w:val="64"/>
  </w:num>
  <w:num w:numId="65">
    <w:abstractNumId w:val="35"/>
  </w:num>
  <w:num w:numId="66">
    <w:abstractNumId w:val="10"/>
  </w:num>
  <w:num w:numId="67">
    <w:abstractNumId w:val="33"/>
  </w:num>
  <w:num w:numId="68">
    <w:abstractNumId w:val="67"/>
  </w:num>
  <w:num w:numId="69">
    <w:abstractNumId w:val="79"/>
  </w:num>
  <w:num w:numId="70">
    <w:abstractNumId w:val="9"/>
  </w:num>
  <w:num w:numId="71">
    <w:abstractNumId w:val="5"/>
  </w:num>
  <w:num w:numId="72">
    <w:abstractNumId w:val="43"/>
  </w:num>
  <w:num w:numId="73">
    <w:abstractNumId w:val="54"/>
  </w:num>
  <w:num w:numId="74">
    <w:abstractNumId w:val="39"/>
  </w:num>
  <w:num w:numId="75">
    <w:abstractNumId w:val="36"/>
  </w:num>
  <w:num w:numId="76">
    <w:abstractNumId w:val="41"/>
  </w:num>
  <w:num w:numId="77">
    <w:abstractNumId w:val="68"/>
  </w:num>
  <w:num w:numId="78">
    <w:abstractNumId w:val="23"/>
  </w:num>
  <w:num w:numId="79">
    <w:abstractNumId w:val="49"/>
  </w:num>
  <w:num w:numId="80">
    <w:abstractNumId w:val="2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EE4357"/>
    <w:rsid w:val="00043E82"/>
    <w:rsid w:val="00061439"/>
    <w:rsid w:val="00086602"/>
    <w:rsid w:val="000A4CE1"/>
    <w:rsid w:val="000B127B"/>
    <w:rsid w:val="000C4073"/>
    <w:rsid w:val="000D5121"/>
    <w:rsid w:val="000E3DFC"/>
    <w:rsid w:val="000E63CB"/>
    <w:rsid w:val="000F25ED"/>
    <w:rsid w:val="0010400E"/>
    <w:rsid w:val="001149B1"/>
    <w:rsid w:val="001278DC"/>
    <w:rsid w:val="00185779"/>
    <w:rsid w:val="001C02E6"/>
    <w:rsid w:val="001D2C2B"/>
    <w:rsid w:val="001E238C"/>
    <w:rsid w:val="001E2483"/>
    <w:rsid w:val="001E2C8E"/>
    <w:rsid w:val="001E2F52"/>
    <w:rsid w:val="001E7450"/>
    <w:rsid w:val="001F66BF"/>
    <w:rsid w:val="00200138"/>
    <w:rsid w:val="002477DA"/>
    <w:rsid w:val="002536F4"/>
    <w:rsid w:val="0026380A"/>
    <w:rsid w:val="0026798D"/>
    <w:rsid w:val="00280F0D"/>
    <w:rsid w:val="00291067"/>
    <w:rsid w:val="002B6FC7"/>
    <w:rsid w:val="002C7695"/>
    <w:rsid w:val="002D4011"/>
    <w:rsid w:val="002E00D7"/>
    <w:rsid w:val="00331F5F"/>
    <w:rsid w:val="00340DF6"/>
    <w:rsid w:val="003417E3"/>
    <w:rsid w:val="00344834"/>
    <w:rsid w:val="00365E1A"/>
    <w:rsid w:val="003B0361"/>
    <w:rsid w:val="003C3FBD"/>
    <w:rsid w:val="003E16E2"/>
    <w:rsid w:val="00410702"/>
    <w:rsid w:val="00441CBF"/>
    <w:rsid w:val="00443F88"/>
    <w:rsid w:val="004578E8"/>
    <w:rsid w:val="00475E03"/>
    <w:rsid w:val="004776FF"/>
    <w:rsid w:val="00491EC9"/>
    <w:rsid w:val="004C54AA"/>
    <w:rsid w:val="004D0817"/>
    <w:rsid w:val="004E354E"/>
    <w:rsid w:val="004E46F3"/>
    <w:rsid w:val="00500937"/>
    <w:rsid w:val="0050180B"/>
    <w:rsid w:val="00501CD0"/>
    <w:rsid w:val="00507DE4"/>
    <w:rsid w:val="00511489"/>
    <w:rsid w:val="005654B7"/>
    <w:rsid w:val="005D7379"/>
    <w:rsid w:val="005E000A"/>
    <w:rsid w:val="005E153E"/>
    <w:rsid w:val="005F2B10"/>
    <w:rsid w:val="006050CE"/>
    <w:rsid w:val="00630E9B"/>
    <w:rsid w:val="00640FBD"/>
    <w:rsid w:val="00665B0A"/>
    <w:rsid w:val="00685B60"/>
    <w:rsid w:val="006C0868"/>
    <w:rsid w:val="006F045D"/>
    <w:rsid w:val="00710E68"/>
    <w:rsid w:val="00724DE8"/>
    <w:rsid w:val="00731ED6"/>
    <w:rsid w:val="0073288C"/>
    <w:rsid w:val="007747EC"/>
    <w:rsid w:val="00782099"/>
    <w:rsid w:val="00791DF4"/>
    <w:rsid w:val="007B6241"/>
    <w:rsid w:val="007C1D66"/>
    <w:rsid w:val="007D3F0D"/>
    <w:rsid w:val="007E6F3A"/>
    <w:rsid w:val="008070C3"/>
    <w:rsid w:val="00817216"/>
    <w:rsid w:val="00830246"/>
    <w:rsid w:val="00831168"/>
    <w:rsid w:val="00833850"/>
    <w:rsid w:val="00890618"/>
    <w:rsid w:val="008B6B30"/>
    <w:rsid w:val="008C4518"/>
    <w:rsid w:val="008E5953"/>
    <w:rsid w:val="00904E8C"/>
    <w:rsid w:val="00914D08"/>
    <w:rsid w:val="00915597"/>
    <w:rsid w:val="009171C6"/>
    <w:rsid w:val="0092143E"/>
    <w:rsid w:val="009362B0"/>
    <w:rsid w:val="009441CE"/>
    <w:rsid w:val="009512D1"/>
    <w:rsid w:val="00956942"/>
    <w:rsid w:val="00977E68"/>
    <w:rsid w:val="00987F6D"/>
    <w:rsid w:val="009C64CE"/>
    <w:rsid w:val="00A35674"/>
    <w:rsid w:val="00A51362"/>
    <w:rsid w:val="00A97FE4"/>
    <w:rsid w:val="00AA129E"/>
    <w:rsid w:val="00AE7E78"/>
    <w:rsid w:val="00B1756A"/>
    <w:rsid w:val="00B8187F"/>
    <w:rsid w:val="00BA1AB0"/>
    <w:rsid w:val="00BA65D5"/>
    <w:rsid w:val="00BB0FA1"/>
    <w:rsid w:val="00BD0FBC"/>
    <w:rsid w:val="00BF3308"/>
    <w:rsid w:val="00BF3AC6"/>
    <w:rsid w:val="00C165C6"/>
    <w:rsid w:val="00C2223B"/>
    <w:rsid w:val="00C43454"/>
    <w:rsid w:val="00C779D3"/>
    <w:rsid w:val="00CA5838"/>
    <w:rsid w:val="00CB5988"/>
    <w:rsid w:val="00CC2D07"/>
    <w:rsid w:val="00CD2D42"/>
    <w:rsid w:val="00CD450A"/>
    <w:rsid w:val="00CD7CCD"/>
    <w:rsid w:val="00D05192"/>
    <w:rsid w:val="00D2274F"/>
    <w:rsid w:val="00D32DF3"/>
    <w:rsid w:val="00D465B5"/>
    <w:rsid w:val="00D8683D"/>
    <w:rsid w:val="00DE537B"/>
    <w:rsid w:val="00E63694"/>
    <w:rsid w:val="00EA0444"/>
    <w:rsid w:val="00EB2F58"/>
    <w:rsid w:val="00ED1BB8"/>
    <w:rsid w:val="00EE0E50"/>
    <w:rsid w:val="00EE4357"/>
    <w:rsid w:val="00EF7BBC"/>
    <w:rsid w:val="00F3245F"/>
    <w:rsid w:val="00F76EA7"/>
    <w:rsid w:val="00FB0C76"/>
    <w:rsid w:val="00FB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8D"/>
    <w:pPr>
      <w:spacing w:after="0" w:line="240" w:lineRule="auto"/>
    </w:pPr>
    <w:rPr>
      <w:rFonts w:cs="Mang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798D"/>
    <w:pPr>
      <w:widowControl w:val="0"/>
      <w:autoSpaceDE w:val="0"/>
      <w:autoSpaceDN w:val="0"/>
      <w:adjustRightInd w:val="0"/>
      <w:spacing w:after="0" w:line="240" w:lineRule="auto"/>
    </w:pPr>
    <w:rPr>
      <w:rFonts w:cs="Mangal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3E16E2"/>
    <w:pPr>
      <w:spacing w:after="0" w:line="240" w:lineRule="auto"/>
    </w:pPr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10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 Quality Award Criteria 2006 (Proposed)</vt:lpstr>
    </vt:vector>
  </TitlesOfParts>
  <Company/>
  <LinksUpToDate>false</LinksUpToDate>
  <CharactersWithSpaces>20635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 Quality Award Criteria 2006 (Proposed)</dc:title>
  <dc:creator>formulation</dc:creator>
  <cp:lastModifiedBy>Admin5</cp:lastModifiedBy>
  <cp:revision>14</cp:revision>
  <dcterms:created xsi:type="dcterms:W3CDTF">2019-02-15T08:27:00Z</dcterms:created>
  <dcterms:modified xsi:type="dcterms:W3CDTF">2019-05-24T06:53:00Z</dcterms:modified>
</cp:coreProperties>
</file>